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28985" w14:textId="77777777" w:rsidR="009D09FE" w:rsidRDefault="009D09FE" w:rsidP="009D09F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НАЦИОНАЛЬНАЯ АКАДЕМИЯ НАУК БЕЛАРУСИ</w:t>
      </w:r>
    </w:p>
    <w:p w14:paraId="69425B8D" w14:textId="77777777" w:rsidR="009D09FE" w:rsidRDefault="009D09FE" w:rsidP="009D09FE">
      <w:pPr>
        <w:jc w:val="center"/>
        <w:rPr>
          <w:b/>
          <w:bCs/>
        </w:rPr>
      </w:pPr>
    </w:p>
    <w:p w14:paraId="31BF1ED1" w14:textId="77777777" w:rsidR="009D09FE" w:rsidRDefault="009D09FE" w:rsidP="009D09FE">
      <w:pPr>
        <w:jc w:val="center"/>
        <w:rPr>
          <w:b/>
          <w:bCs/>
        </w:rPr>
      </w:pPr>
    </w:p>
    <w:p w14:paraId="0C0E15AA" w14:textId="77777777" w:rsidR="009D09FE" w:rsidRPr="00973888" w:rsidRDefault="009D09FE" w:rsidP="009D09FE">
      <w:pPr>
        <w:jc w:val="center"/>
      </w:pPr>
      <w:r w:rsidRPr="00973888">
        <w:t>________________________________________________________</w:t>
      </w:r>
    </w:p>
    <w:p w14:paraId="1361D727" w14:textId="77777777" w:rsidR="009D09FE" w:rsidRPr="00973888" w:rsidRDefault="009D09FE" w:rsidP="009D09FE">
      <w:pPr>
        <w:jc w:val="center"/>
      </w:pPr>
      <w:r w:rsidRPr="00973888">
        <w:t>(</w:t>
      </w:r>
      <w:r>
        <w:t>наименование научной организации)</w:t>
      </w:r>
    </w:p>
    <w:p w14:paraId="2B87B615" w14:textId="77777777" w:rsidR="009D09FE" w:rsidRDefault="009D09FE" w:rsidP="009D09FE">
      <w:pPr>
        <w:jc w:val="center"/>
      </w:pPr>
    </w:p>
    <w:p w14:paraId="1060FEFA" w14:textId="77777777" w:rsidR="009D09FE" w:rsidRDefault="009D09FE" w:rsidP="009D09FE">
      <w:pPr>
        <w:jc w:val="center"/>
      </w:pPr>
    </w:p>
    <w:p w14:paraId="74226AE6" w14:textId="77777777" w:rsidR="009D09FE" w:rsidRPr="00973888" w:rsidRDefault="009D09FE" w:rsidP="009D09FE">
      <w:pPr>
        <w:jc w:val="center"/>
      </w:pPr>
    </w:p>
    <w:p w14:paraId="676BEE97" w14:textId="77777777" w:rsidR="009D09FE" w:rsidRDefault="009D09FE" w:rsidP="009D09FE">
      <w:pPr>
        <w:jc w:val="center"/>
        <w:rPr>
          <w:b/>
          <w:bCs/>
        </w:rPr>
      </w:pPr>
      <w:r>
        <w:rPr>
          <w:b/>
          <w:bCs/>
        </w:rPr>
        <w:t>ОТЧЁТ АСПИРАНТА (</w:t>
      </w:r>
      <w:r w:rsidRPr="00E65656">
        <w:rPr>
          <w:b/>
          <w:bCs/>
          <w:caps/>
        </w:rPr>
        <w:t>докторанта</w:t>
      </w:r>
      <w:r>
        <w:rPr>
          <w:b/>
          <w:bCs/>
        </w:rPr>
        <w:t xml:space="preserve">, СОИСКАТЕЛЯ) </w:t>
      </w:r>
    </w:p>
    <w:p w14:paraId="32AD0C92" w14:textId="77777777" w:rsidR="009D09FE" w:rsidRDefault="009D09FE" w:rsidP="009D09FE">
      <w:pPr>
        <w:jc w:val="center"/>
        <w:rPr>
          <w:b/>
          <w:bCs/>
        </w:rPr>
      </w:pPr>
    </w:p>
    <w:p w14:paraId="33C7FE3A" w14:textId="77777777" w:rsidR="009D09FE" w:rsidRPr="00906349" w:rsidRDefault="009D09FE" w:rsidP="009D09FE">
      <w:pPr>
        <w:jc w:val="center"/>
        <w:rPr>
          <w:b/>
          <w:bCs/>
        </w:rPr>
      </w:pPr>
      <w:r>
        <w:rPr>
          <w:b/>
          <w:bCs/>
        </w:rPr>
        <w:t xml:space="preserve"> по итогам полугодия </w:t>
      </w:r>
      <w:r w:rsidRPr="009E248E">
        <w:rPr>
          <w:b/>
          <w:bCs/>
        </w:rPr>
        <w:t xml:space="preserve">/ </w:t>
      </w:r>
      <w:r>
        <w:rPr>
          <w:b/>
          <w:bCs/>
        </w:rPr>
        <w:t>учебного года</w:t>
      </w:r>
    </w:p>
    <w:p w14:paraId="1A70D1F6" w14:textId="77777777" w:rsidR="009D09FE" w:rsidRDefault="009D09FE" w:rsidP="009D09FE">
      <w:pPr>
        <w:pStyle w:val="Subtitle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338A81" w14:textId="77777777" w:rsidR="009D09FE" w:rsidRPr="00296718" w:rsidRDefault="009D09FE" w:rsidP="009D09FE">
      <w:pPr>
        <w:pStyle w:val="Subtitle"/>
        <w:ind w:firstLine="0"/>
        <w:jc w:val="left"/>
        <w:rPr>
          <w:sz w:val="24"/>
          <w:szCs w:val="24"/>
        </w:rPr>
      </w:pPr>
    </w:p>
    <w:p w14:paraId="55556349" w14:textId="77777777" w:rsidR="009D09FE" w:rsidRDefault="009D09FE" w:rsidP="009D09FE">
      <w:pPr>
        <w:pStyle w:val="Subtitle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Аспирант (докторант, </w:t>
      </w:r>
      <w:proofErr w:type="gramStart"/>
      <w:r>
        <w:rPr>
          <w:sz w:val="24"/>
          <w:szCs w:val="24"/>
        </w:rPr>
        <w:t xml:space="preserve">соискатель)   </w:t>
      </w:r>
      <w:proofErr w:type="gramEnd"/>
      <w:r>
        <w:rPr>
          <w:sz w:val="24"/>
          <w:szCs w:val="24"/>
        </w:rPr>
        <w:t>_____________________________________________________________________________</w:t>
      </w:r>
    </w:p>
    <w:p w14:paraId="47CEBB10" w14:textId="77777777" w:rsidR="009D09FE" w:rsidRPr="002F6C88" w:rsidRDefault="009D09FE" w:rsidP="009D09FE">
      <w:pPr>
        <w:pStyle w:val="Subtitle"/>
        <w:ind w:firstLine="0"/>
        <w:rPr>
          <w:sz w:val="24"/>
          <w:szCs w:val="24"/>
        </w:rPr>
      </w:pPr>
      <w:r>
        <w:rPr>
          <w:sz w:val="16"/>
          <w:szCs w:val="16"/>
        </w:rPr>
        <w:t>Ф.И.О.</w:t>
      </w:r>
    </w:p>
    <w:p w14:paraId="60EB42F5" w14:textId="77777777" w:rsidR="009D09FE" w:rsidRPr="002F6C88" w:rsidRDefault="009D09FE" w:rsidP="009D09FE">
      <w:pPr>
        <w:pStyle w:val="Subtitle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Структурное подразделение ___________________________________________________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____________________________________________________________________________</w:t>
      </w:r>
    </w:p>
    <w:p w14:paraId="3C748B4B" w14:textId="77777777" w:rsidR="009D09FE" w:rsidRDefault="009D09FE" w:rsidP="009D09FE">
      <w:r>
        <w:t>Специальность</w:t>
      </w:r>
      <w:r w:rsidRPr="009A3837">
        <w:t>________________________________________________________</w:t>
      </w:r>
      <w:r>
        <w:t>________</w:t>
      </w:r>
    </w:p>
    <w:p w14:paraId="5E10915D" w14:textId="77777777" w:rsidR="009D09FE" w:rsidRPr="009A3837" w:rsidRDefault="009D09FE" w:rsidP="009D09FE">
      <w:pPr>
        <w:jc w:val="center"/>
      </w:pPr>
      <w:r w:rsidRPr="009A3837">
        <w:t>(шифр, наименование)</w:t>
      </w:r>
    </w:p>
    <w:p w14:paraId="3CA583D0" w14:textId="77777777" w:rsidR="009D09FE" w:rsidRDefault="009D09FE" w:rsidP="009D09FE">
      <w:r>
        <w:t xml:space="preserve"> _____________________________________________________________________________</w:t>
      </w:r>
    </w:p>
    <w:p w14:paraId="34BE9309" w14:textId="77777777" w:rsidR="009D09FE" w:rsidRPr="008232BB" w:rsidRDefault="009D09FE" w:rsidP="009D09FE">
      <w:pPr>
        <w:spacing w:line="360" w:lineRule="auto"/>
      </w:pPr>
      <w:r>
        <w:t xml:space="preserve">Форма получения образования: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078F3C4C" wp14:editId="1D08DBD2">
                <wp:extent cx="107950" cy="107950"/>
                <wp:effectExtent l="0" t="0" r="19050" b="19050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3E3662" id="Rectangle 1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8Hxx0CAAA9BAAADgAAAGRycy9lMm9Eb2MueG1srFNRb9MwEH5H4j9YfqdJqpatUdNp6ihCGmxi&#10;8ANcx0ksHJ85u03Lr+fsdKUDnhB+sHy+8+fvvrtb3hx6w/YKvQZb8WKSc6ashFrbtuJfv2zeXHPm&#10;g7C1MGBVxY/K85vV61fLwZVqCh2YWiEjEOvLwVW8C8GVWeZlp3rhJ+CUJWcD2ItAJrZZjWIg9N5k&#10;0zx/mw2AtUOQynu6vRudfJXwm0bJ8NA0XgVmKk7cQtox7du4Z6ulKFsUrtPyREP8A4teaEufnqHu&#10;RBBsh/oPqF5LBA9NmEjoM2gaLVXKgbIp8t+yeeqEUykXEse7s0z+/8HKT/tHZLqm2s04s6KnGn0m&#10;1YRtjWJ0RwINzpcU9+QeMabo3T3Ib55ZWHcUpm4RYeiUqIlWEeOzFw+i4ekp2w4foSZ4sQuQtDo0&#10;2EdAUoEdUkmO55KoQ2CSLov8ajGnwklync7xB1E+P3bow3sFPYuHiiNxT+Bif+/DGPocksiD0fVG&#10;G5MMbLdrg2wvqDs2aSX+lONlmLFsqPhiPp0n5Bc+fwmRp/U3iF4HanOj+4pfn4NEGVV7Z2uiKcog&#10;tBnPlJ2xJxmjcmMFtlAfSUWEsYdp5ujQAf7gbKD+rbj/vhOoODMfLFViUcxmseGTMZtfTcnAS8/2&#10;0iOsJKiKB87G4zqMQ7JzqNuOfipS7hZuqXqNTsrGyo6sTmSpR1NtTvMUh+DSTlG/pn71EwAA//8D&#10;AFBLAwQUAAYACAAAACEAjX3hq9cAAAADAQAADwAAAGRycy9kb3ducmV2LnhtbEyPQU/DMAyF70j7&#10;D5EncWMpQ2JQmk4INCSOW3fh5jamLTRO1bhb4deTjQNcbD096/l72XpynTrQEFrPBq4XCSjiytuW&#10;awP7YnN1ByoIssXOMxn4ogDrfHaRYWr9kbd02EmtYgiHFA00In2qdagachgWvieO3rsfHEqUQ63t&#10;gMcY7jq9TJJb7bDl+KHBnp4aqj53ozNQtss9fm+Ll8Tdb27kdSo+xrdnYy7n0+MDKKFJ/o7hhB/R&#10;IY9MpR/ZBtUZiEXkPE/eKqryd+s80//Z8x8AAAD//wMAUEsBAi0AFAAGAAgAAAAhAOSZw8D7AAAA&#10;4QEAABMAAAAAAAAAAAAAAAAAAAAAAFtDb250ZW50X1R5cGVzXS54bWxQSwECLQAUAAYACAAAACEA&#10;I7Jq4dcAAACUAQAACwAAAAAAAAAAAAAAAAAsAQAAX3JlbHMvLnJlbHNQSwECLQAUAAYACAAAACEA&#10;PI8Hxx0CAAA9BAAADgAAAAAAAAAAAAAAAAAsAgAAZHJzL2Uyb0RvYy54bWxQSwECLQAUAAYACAAA&#10;ACEAjX3hq9cAAAADAQAADwAAAAAAAAAAAAAAAAB1BAAAZHJzL2Rvd25yZXYueG1sUEsFBgAAAAAE&#10;AAQA8wAAAHkFAAAAAA==&#10;">
                <w10:anchorlock/>
              </v:rect>
            </w:pict>
          </mc:Fallback>
        </mc:AlternateContent>
      </w:r>
      <w:r>
        <w:t xml:space="preserve"> дневная,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77E5C135" wp14:editId="4431F7C1">
                <wp:extent cx="107950" cy="107950"/>
                <wp:effectExtent l="0" t="0" r="19050" b="19050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21309D" id="Rectangle 1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8Z7h0CAAA9BAAADgAAAGRycy9lMm9Eb2MueG1srFPbjtMwEH1H4h8sv9MkpWW3UdPVqksR0gIr&#10;Fj5g6jiJhW+M3abl65k43dIFnhB+sDye8fGZMzPLm4PRbC8xKGcrXkxyzqQVrla2rfjXL5tX15yF&#10;CLYG7ays+FEGfrN6+WLZ+1JOXed0LZERiA1l7yvexejLLAuikwbCxHlpydk4NBDJxDarEXpCNzqb&#10;5vmbrHdYe3RChkC3d6OTrxJ+00gRPzVNkJHpihO3mHZM+3bYs9USyhbBd0qcaMA/sDCgLH16hrqD&#10;CGyH6g8oowS64Jo4Ec5krmmUkCkHyqbIf8vmsQMvUy4kTvBnmcL/gxUf9w/IVE21e82ZBUM1+kyq&#10;gW21ZHRHAvU+lBT36B9wSDH4eye+BWbduqMweYvo+k5CTbSKIT579mAwAj1l2/6DqwkedtElrQ4N&#10;mgGQVGCHVJLjuSTyEJmgyyK/WsypcIJcp/PwA5RPjz2G+E46w4ZDxZG4J3DY34c4hj6FJPJOq3qj&#10;tE4Gttu1RrYH6o5NWok/5XgZpi3rK76YT+cJ+ZkvXELkaf0NwqhIba6Vqfj1OQjKQbW3tiaaUEZQ&#10;ejxTdtqeZByUGyuwdfWRVEQ39jDNHB06hz8466l/Kx6+7wAlZ/q9pUositlsaPhkzOZXUzLw0rO9&#10;9IAVBFXxyNl4XMdxSHYeVdvRT0XK3bpbql6jkrJDZUdWJ7LUo6k2p3kahuDSTlG/pn71EwAA//8D&#10;AFBLAwQUAAYACAAAACEAjX3hq9cAAAADAQAADwAAAGRycy9kb3ducmV2LnhtbEyPQU/DMAyF70j7&#10;D5EncWMpQ2JQmk4INCSOW3fh5jamLTRO1bhb4deTjQNcbD096/l72XpynTrQEFrPBq4XCSjiytuW&#10;awP7YnN1ByoIssXOMxn4ogDrfHaRYWr9kbd02EmtYgiHFA00In2qdagachgWvieO3rsfHEqUQ63t&#10;gMcY7jq9TJJb7bDl+KHBnp4aqj53ozNQtss9fm+Ll8Tdb27kdSo+xrdnYy7n0+MDKKFJ/o7hhB/R&#10;IY9MpR/ZBtUZiEXkPE/eKqryd+s80//Z8x8AAAD//wMAUEsBAi0AFAAGAAgAAAAhAOSZw8D7AAAA&#10;4QEAABMAAAAAAAAAAAAAAAAAAAAAAFtDb250ZW50X1R5cGVzXS54bWxQSwECLQAUAAYACAAAACEA&#10;I7Jq4dcAAACUAQAACwAAAAAAAAAAAAAAAAAsAQAAX3JlbHMvLnJlbHNQSwECLQAUAAYACAAAACEA&#10;Ax8Z7h0CAAA9BAAADgAAAAAAAAAAAAAAAAAsAgAAZHJzL2Uyb0RvYy54bWxQSwECLQAUAAYACAAA&#10;ACEAjX3hq9cAAAADAQAADwAAAAAAAAAAAAAAAAB1BAAAZHJzL2Rvd25yZXYueG1sUEsFBgAAAAAE&#10;AAQA8wAAAHkFAAAAAA==&#10;">
                <w10:anchorlock/>
              </v:rect>
            </w:pict>
          </mc:Fallback>
        </mc:AlternateContent>
      </w:r>
      <w:r>
        <w:t xml:space="preserve"> заочная,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BFA775C" wp14:editId="62C1F2DD">
                <wp:extent cx="107950" cy="107950"/>
                <wp:effectExtent l="0" t="0" r="19050" b="19050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45F3A0" id="Rectangle 1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+r4B0CAAA9BAAADgAAAGRycy9lMm9Eb2MueG1srFNRb9MwEH5H4j9YfqdJqpatUdNp6ihCGmxi&#10;8ANcx0ksbJ85u03Lr+fidKUDnhB+sHy+8+fvvrtb3hysYXuFQYOreDHJOVNOQq1dW/GvXzZvrjkL&#10;UbhaGHCq4kcV+M3q9atl70s1hQ5MrZARiAtl7yvexejLLAuyU1aECXjlyNkAWhHJxDarUfSEbk02&#10;zfO3WQ9YewSpQqDbu9HJVwm/aZSMD00TVGSm4sQtph3Tvh32bLUUZYvCd1qeaIh/YGGFdvTpGepO&#10;RMF2qP+AsloiBGjiRILNoGm0VCkHyqbIf8vmqRNepVxInODPMoX/Bys/7R+R6ZpqN+XMCUs1+kyq&#10;CdcaxeiOBOp9KCnuyT/ikGLw9yC/BeZg3VGYukWEvlOiJlrFEJ+9eDAYgZ6ybf8RaoIXuwhJq0OD&#10;dgAkFdghleR4Lok6RCbpssivFnMqnCTX6Tz8IMrnxx5DfK/AsuFQcSTuCVzs70McQ59DEnkwut5o&#10;Y5KB7XZtkO0FdccmrcSfcrwMM471FV/Mp/OE/MIXLiHytP4GYXWkNjfaVvz6HCTKQbV3riaaooxC&#10;m/FM2Rl3knFQbqzAFuojqYgw9jDNHB06wB+c9dS/FQ/fdwIVZ+aDo0ositlsaPhkzOZXUzLw0rO9&#10;9AgnCarikbPxuI7jkOw86rajn4qUu4Nbql6jk7JDZUdWJ7LUo6k2p3kahuDSTlG/pn71EwAA//8D&#10;AFBLAwQUAAYACAAAACEAjX3hq9cAAAADAQAADwAAAGRycy9kb3ducmV2LnhtbEyPQU/DMAyF70j7&#10;D5EncWMpQ2JQmk4INCSOW3fh5jamLTRO1bhb4deTjQNcbD096/l72XpynTrQEFrPBq4XCSjiytuW&#10;awP7YnN1ByoIssXOMxn4ogDrfHaRYWr9kbd02EmtYgiHFA00In2qdagachgWvieO3rsfHEqUQ63t&#10;gMcY7jq9TJJb7bDl+KHBnp4aqj53ozNQtss9fm+Ll8Tdb27kdSo+xrdnYy7n0+MDKKFJ/o7hhB/R&#10;IY9MpR/ZBtUZiEXkPE/eKqryd+s80//Z8x8AAAD//wMAUEsBAi0AFAAGAAgAAAAhAOSZw8D7AAAA&#10;4QEAABMAAAAAAAAAAAAAAAAAAAAAAFtDb250ZW50X1R5cGVzXS54bWxQSwECLQAUAAYACAAAACEA&#10;I7Jq4dcAAACUAQAACwAAAAAAAAAAAAAAAAAsAQAAX3JlbHMvLnJlbHNQSwECLQAUAAYACAAAACEA&#10;Ci+r4B0CAAA9BAAADgAAAAAAAAAAAAAAAAAsAgAAZHJzL2Uyb0RvYy54bWxQSwECLQAUAAYACAAA&#10;ACEAjX3hq9cAAAADAQAADwAAAAAAAAAAAAAAAAB1BAAAZHJzL2Rvd25yZXYueG1sUEsFBgAAAAAE&#10;AAQA8wAAAHkFAAAAAA==&#10;">
                <w10:anchorlock/>
              </v:rect>
            </w:pict>
          </mc:Fallback>
        </mc:AlternateContent>
      </w:r>
      <w:r>
        <w:t xml:space="preserve"> соискательство</w:t>
      </w:r>
      <w:r w:rsidRPr="008232BB">
        <w:t xml:space="preserve"> </w:t>
      </w:r>
      <w:r>
        <w:t xml:space="preserve">  </w:t>
      </w:r>
    </w:p>
    <w:p w14:paraId="0E1B9D42" w14:textId="77777777" w:rsidR="009D09FE" w:rsidRDefault="009D09FE" w:rsidP="009D09FE">
      <w:pPr>
        <w:spacing w:line="360" w:lineRule="auto"/>
      </w:pPr>
      <w:r>
        <w:t xml:space="preserve">Год обучения </w:t>
      </w:r>
      <w:r w:rsidRPr="008232BB">
        <w:t xml:space="preserve"> </w:t>
      </w:r>
      <w:r w:rsidRPr="00846742"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58EFE72" wp14:editId="19C4466A">
                <wp:extent cx="398780" cy="217805"/>
                <wp:effectExtent l="0" t="0" r="7620" b="10795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A66F8B" id="Rectangle 11" o:spid="_x0000_s1026" style="width:31.4pt;height: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foeR0CAAA9BAAADgAAAGRycy9lMm9Eb2MueG1srFNRj9MwDH5H4j9EeWddx8Zt1brTaccQ0gEn&#10;Dn5AlqZtRBIHJ1s3fj1uuo0d8IToQ2THztfPn+3l7cEatlcYNLiS56MxZ8pJqLRrSv71y+bVnLMQ&#10;hauEAadKflSB365evlh2vlATaMFUChmBuFB0vuRtjL7IsiBbZUUYgVeOgjWgFZFcbLIKRUfo1mST&#10;8fhN1gFWHkGqEOj2fgjyVcKvayXjp7oOKjJTcuIW04np3PZntlqKokHhWy1PNMQ/sLBCO/rpBepe&#10;RMF2qP+AsloiBKjjSILNoK61VKkGqiYf/1bNUyu8SrWQOMFfZAr/D1Z+3D8i0xX1LufMCUs9+kyq&#10;CdcYxeiOBOp8KCjvyT9iX2LwDyC/BeZg3VKaukOErlWiIlopP3v2oHcCPWXb7gNUBC92EZJWhxpt&#10;D0gqsENqyfHSEnWITNLl68X8Zk6NkxSa5GTOekaZKM6PPYb4ToFlvVFyJO4JXOwfQhxSzymJPBhd&#10;bbQxycFmuzbI9oKmY5O+E3q4TjOOdSVfzCazhPwsFq4hxun7G4TVkcbcaFvy+SVJFL1qb12VhjAK&#10;bQabqjOOijwrN3RgC9WRVEQYZph2jowW8AdnHc1vycP3nUDFmXnvqBOLfDrtBz4509nNhBy8jmyv&#10;I8JJgip55Gww13FYkp1H3bT0pzzV7uCOulfrpGzPb2B1Ikszmnpz2qd+Ca79lPVr61c/AQAA//8D&#10;AFBLAwQUAAYACAAAACEAzWFcdNkAAAADAQAADwAAAGRycy9kb3ducmV2LnhtbEyPQUvDQBCF74L/&#10;YRnBm92YSNGYTRGlgsc2vXibZMckmp0N2U0b/fWOXvTyYHjDe98rNosb1JGm0Hs2cL1KQBE33vbc&#10;GjhU26tbUCEiWxw8k4FPCrApz88KzK0/8Y6O+9gqCeGQo4EuxjHXOjQdOQwrPxKL9+Ynh1HOqdV2&#10;wpOEu0GnSbLWDnuWhg5Heuyo+djPzkDdpwf82lXPibvbZvFlqd7n1ydjLi+Wh3tQkZb49ww/+IIO&#10;pTDVfmYb1GBAhsRfFW+dyoraQHaTgS4L/Z+9/AYAAP//AwBQSwECLQAUAAYACAAAACEA5JnDwPsA&#10;AADhAQAAEwAAAAAAAAAAAAAAAAAAAAAAW0NvbnRlbnRfVHlwZXNdLnhtbFBLAQItABQABgAIAAAA&#10;IQAjsmrh1wAAAJQBAAALAAAAAAAAAAAAAAAAACwBAABfcmVscy8ucmVsc1BLAQItABQABgAIAAAA&#10;IQB2Z+h5HQIAAD0EAAAOAAAAAAAAAAAAAAAAACwCAABkcnMvZTJvRG9jLnhtbFBLAQItABQABgAI&#10;AAAAIQDNYVx02QAAAAMBAAAPAAAAAAAAAAAAAAAAAHUEAABkcnMvZG93bnJldi54bWxQSwUGAAAA&#10;AAQABADzAAAAewUAAAAA&#10;">
                <w10:anchorlock/>
              </v:rect>
            </w:pict>
          </mc:Fallback>
        </mc:AlternateContent>
      </w:r>
    </w:p>
    <w:p w14:paraId="546CB069" w14:textId="77777777" w:rsidR="009D09FE" w:rsidRDefault="009D09FE" w:rsidP="009D09FE">
      <w:pPr>
        <w:pStyle w:val="Subtitle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Научный руководитель (</w:t>
      </w:r>
      <w:proofErr w:type="gramStart"/>
      <w:r>
        <w:rPr>
          <w:sz w:val="24"/>
          <w:szCs w:val="24"/>
        </w:rPr>
        <w:t xml:space="preserve">консультант)   </w:t>
      </w:r>
      <w:proofErr w:type="gramEnd"/>
      <w:r>
        <w:rPr>
          <w:sz w:val="24"/>
          <w:szCs w:val="24"/>
        </w:rPr>
        <w:t xml:space="preserve">       ________________________________________</w:t>
      </w:r>
    </w:p>
    <w:p w14:paraId="68B89844" w14:textId="77777777" w:rsidR="009D09FE" w:rsidRDefault="009D09FE" w:rsidP="009D09FE">
      <w:pPr>
        <w:pStyle w:val="Subtitle"/>
        <w:ind w:left="3540" w:firstLine="70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(Ф.И.О., ученая степень, звание)</w:t>
      </w:r>
    </w:p>
    <w:p w14:paraId="0CB646AB" w14:textId="77777777" w:rsidR="009D09FE" w:rsidRPr="00B62F3B" w:rsidRDefault="009D09FE" w:rsidP="009D09FE">
      <w:pPr>
        <w:spacing w:line="360" w:lineRule="auto"/>
      </w:pPr>
      <w:r w:rsidRPr="009677EF">
        <w:t>Тема диссертации</w:t>
      </w:r>
      <w:r>
        <w:t xml:space="preserve"> ______________________________________________________________________</w:t>
      </w:r>
    </w:p>
    <w:p w14:paraId="47C1B90E" w14:textId="77777777" w:rsidR="009D09FE" w:rsidRDefault="009D09FE" w:rsidP="009D09FE">
      <w:pPr>
        <w:jc w:val="center"/>
        <w:rPr>
          <w:b/>
          <w:bCs/>
        </w:rPr>
      </w:pPr>
      <w:r>
        <w:rPr>
          <w:b/>
          <w:bCs/>
        </w:rPr>
        <w:t>Минск 20__г.</w:t>
      </w:r>
      <w:r>
        <w:rPr>
          <w:b/>
          <w:bCs/>
        </w:rPr>
        <w:br/>
      </w:r>
    </w:p>
    <w:p w14:paraId="6DE52AFF" w14:textId="77777777" w:rsidR="009D09FE" w:rsidRDefault="009D09FE" w:rsidP="009D09FE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0BAF5B78" w14:textId="77777777" w:rsidR="009D09FE" w:rsidRDefault="009D09FE" w:rsidP="009D09FE">
      <w:pPr>
        <w:jc w:val="center"/>
        <w:rPr>
          <w:b/>
          <w:bCs/>
        </w:rPr>
      </w:pPr>
      <w:r w:rsidRPr="00EA33C4">
        <w:rPr>
          <w:b/>
          <w:bCs/>
        </w:rPr>
        <w:lastRenderedPageBreak/>
        <w:t>ОТЧ</w:t>
      </w:r>
      <w:r>
        <w:rPr>
          <w:b/>
          <w:bCs/>
        </w:rPr>
        <w:t>Ё</w:t>
      </w:r>
      <w:r w:rsidRPr="00EA33C4">
        <w:rPr>
          <w:b/>
          <w:bCs/>
        </w:rPr>
        <w:t>Т</w:t>
      </w:r>
    </w:p>
    <w:p w14:paraId="6154D48C" w14:textId="77777777" w:rsidR="009D09FE" w:rsidRDefault="009D09FE" w:rsidP="009D09FE">
      <w:pPr>
        <w:rPr>
          <w:b/>
          <w:bCs/>
        </w:rPr>
      </w:pPr>
    </w:p>
    <w:p w14:paraId="0E6AE36B" w14:textId="77777777" w:rsidR="009D09FE" w:rsidRDefault="009D09FE" w:rsidP="009D09FE">
      <w:r w:rsidRPr="0048707D">
        <w:rPr>
          <w:b/>
          <w:bCs/>
        </w:rPr>
        <w:t>1. Основные результаты исследований, полученные за отч</w:t>
      </w:r>
      <w:r>
        <w:rPr>
          <w:b/>
          <w:bCs/>
        </w:rPr>
        <w:t>ё</w:t>
      </w:r>
      <w:r w:rsidRPr="0048707D">
        <w:rPr>
          <w:b/>
          <w:bCs/>
        </w:rPr>
        <w:t>тный период</w:t>
      </w:r>
      <w:r>
        <w:t>:</w:t>
      </w:r>
      <w:r w:rsidRPr="00E06C24">
        <w:t xml:space="preserve"> </w:t>
      </w:r>
      <w:r>
        <w:t>_____________________________________________________________________________</w:t>
      </w:r>
    </w:p>
    <w:p w14:paraId="35A32A35" w14:textId="77777777" w:rsidR="009D09FE" w:rsidRDefault="009D09FE" w:rsidP="009D09F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96FEC8" w14:textId="77777777" w:rsidR="009D09FE" w:rsidRDefault="009D09FE" w:rsidP="009D09FE">
      <w:pPr>
        <w:rPr>
          <w:b/>
          <w:bCs/>
        </w:rPr>
      </w:pPr>
      <w:r w:rsidRPr="00E06C24">
        <w:br/>
      </w:r>
      <w:r>
        <w:rPr>
          <w:b/>
          <w:bCs/>
        </w:rPr>
        <w:t>2</w:t>
      </w:r>
      <w:r w:rsidRPr="00597276">
        <w:rPr>
          <w:b/>
          <w:bCs/>
        </w:rPr>
        <w:t>.</w:t>
      </w:r>
      <w:r>
        <w:t xml:space="preserve"> </w:t>
      </w:r>
      <w:r w:rsidRPr="007A3184">
        <w:rPr>
          <w:b/>
          <w:bCs/>
        </w:rPr>
        <w:t>Сд</w:t>
      </w:r>
      <w:r w:rsidRPr="00796BA5">
        <w:rPr>
          <w:b/>
          <w:bCs/>
        </w:rPr>
        <w:t>ач</w:t>
      </w:r>
      <w:r>
        <w:rPr>
          <w:b/>
          <w:bCs/>
        </w:rPr>
        <w:t>а</w:t>
      </w:r>
      <w:r>
        <w:t xml:space="preserve"> </w:t>
      </w:r>
      <w:r>
        <w:rPr>
          <w:b/>
          <w:bCs/>
        </w:rPr>
        <w:t>кандидатских экзаменов и зачёта: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176"/>
        <w:gridCol w:w="2691"/>
        <w:gridCol w:w="2143"/>
      </w:tblGrid>
      <w:tr w:rsidR="009D09FE" w14:paraId="5DEFB78E" w14:textId="77777777" w:rsidTr="00F57349">
        <w:tc>
          <w:tcPr>
            <w:tcW w:w="4428" w:type="dxa"/>
            <w:vAlign w:val="bottom"/>
          </w:tcPr>
          <w:p w14:paraId="6EB91C17" w14:textId="77777777" w:rsidR="009D09FE" w:rsidRPr="003C0EEF" w:rsidRDefault="009D09FE" w:rsidP="00F5734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Наименование</w:t>
            </w:r>
          </w:p>
        </w:tc>
        <w:tc>
          <w:tcPr>
            <w:tcW w:w="2880" w:type="dxa"/>
            <w:vAlign w:val="center"/>
          </w:tcPr>
          <w:p w14:paraId="4E778B9A" w14:textId="77777777" w:rsidR="009D09FE" w:rsidRPr="003C0EEF" w:rsidRDefault="009D09FE" w:rsidP="00F5734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Дата сдачи</w:t>
            </w:r>
          </w:p>
        </w:tc>
        <w:tc>
          <w:tcPr>
            <w:tcW w:w="2262" w:type="dxa"/>
            <w:vAlign w:val="center"/>
          </w:tcPr>
          <w:p w14:paraId="5B33667D" w14:textId="77777777" w:rsidR="009D09FE" w:rsidRPr="003C0EEF" w:rsidRDefault="009D09FE" w:rsidP="00F5734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Оценка</w:t>
            </w:r>
          </w:p>
        </w:tc>
      </w:tr>
      <w:tr w:rsidR="009D09FE" w14:paraId="47EB52F2" w14:textId="77777777" w:rsidTr="00F57349">
        <w:tc>
          <w:tcPr>
            <w:tcW w:w="4428" w:type="dxa"/>
          </w:tcPr>
          <w:p w14:paraId="50619CE0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880" w:type="dxa"/>
          </w:tcPr>
          <w:p w14:paraId="4BCC127E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262" w:type="dxa"/>
          </w:tcPr>
          <w:p w14:paraId="6EEE52CC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9D09FE" w14:paraId="05AE534C" w14:textId="77777777" w:rsidTr="00F57349">
        <w:tc>
          <w:tcPr>
            <w:tcW w:w="4428" w:type="dxa"/>
          </w:tcPr>
          <w:p w14:paraId="29D9EB0D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880" w:type="dxa"/>
          </w:tcPr>
          <w:p w14:paraId="281B2319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262" w:type="dxa"/>
          </w:tcPr>
          <w:p w14:paraId="341E3399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9D09FE" w14:paraId="378677DB" w14:textId="77777777" w:rsidTr="00F57349">
        <w:tc>
          <w:tcPr>
            <w:tcW w:w="4428" w:type="dxa"/>
          </w:tcPr>
          <w:p w14:paraId="0BBE2E81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880" w:type="dxa"/>
          </w:tcPr>
          <w:p w14:paraId="1A0ABE91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262" w:type="dxa"/>
          </w:tcPr>
          <w:p w14:paraId="293D80E4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9D09FE" w14:paraId="19F78F35" w14:textId="77777777" w:rsidTr="00F57349">
        <w:tc>
          <w:tcPr>
            <w:tcW w:w="4428" w:type="dxa"/>
          </w:tcPr>
          <w:p w14:paraId="3CB0DBE8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880" w:type="dxa"/>
          </w:tcPr>
          <w:p w14:paraId="67F13AD4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262" w:type="dxa"/>
          </w:tcPr>
          <w:p w14:paraId="2C6AD845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</w:tbl>
    <w:p w14:paraId="493DAA50" w14:textId="77777777" w:rsidR="009D09FE" w:rsidRDefault="009D09FE" w:rsidP="009D09FE">
      <w:pPr>
        <w:jc w:val="both"/>
        <w:rPr>
          <w:b/>
          <w:bCs/>
          <w:lang w:val="be-BY"/>
        </w:rPr>
      </w:pPr>
    </w:p>
    <w:p w14:paraId="5DBB9288" w14:textId="77777777" w:rsidR="009D09FE" w:rsidRPr="007D0569" w:rsidRDefault="009D09FE" w:rsidP="009D09FE">
      <w:pPr>
        <w:rPr>
          <w:lang w:val="be-BY"/>
        </w:rPr>
      </w:pPr>
      <w:r>
        <w:rPr>
          <w:b/>
          <w:bCs/>
          <w:lang w:val="be-BY"/>
        </w:rPr>
        <w:t>3. Посещение семинаров по профилю выполняемых исследований</w:t>
      </w:r>
      <w:r>
        <w:rPr>
          <w:b/>
          <w:bCs/>
        </w:rPr>
        <w:t>:</w:t>
      </w:r>
      <w:r>
        <w:rPr>
          <w:b/>
          <w:bCs/>
          <w:lang w:val="be-BY"/>
        </w:rPr>
        <w:t xml:space="preserve"> </w:t>
      </w:r>
      <w:r>
        <w:rPr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F15294" w14:textId="77777777" w:rsidR="009D09FE" w:rsidRDefault="009D09FE" w:rsidP="009D09FE">
      <w:pPr>
        <w:jc w:val="both"/>
        <w:rPr>
          <w:b/>
          <w:bCs/>
          <w:lang w:val="be-BY"/>
        </w:rPr>
      </w:pPr>
    </w:p>
    <w:p w14:paraId="67F9FC89" w14:textId="77777777" w:rsidR="009D09FE" w:rsidRPr="00455DED" w:rsidRDefault="009D09FE" w:rsidP="009D09FE">
      <w:pPr>
        <w:jc w:val="both"/>
        <w:rPr>
          <w:b/>
          <w:bCs/>
        </w:rPr>
      </w:pPr>
      <w:r>
        <w:rPr>
          <w:b/>
          <w:bCs/>
          <w:lang w:val="be-BY"/>
        </w:rPr>
        <w:t>4</w:t>
      </w:r>
      <w:r w:rsidRPr="00834693">
        <w:rPr>
          <w:b/>
          <w:bCs/>
          <w:lang w:val="be-BY"/>
        </w:rPr>
        <w:t>.</w:t>
      </w:r>
      <w:r w:rsidRPr="00307944">
        <w:rPr>
          <w:b/>
          <w:bCs/>
          <w:sz w:val="28"/>
          <w:szCs w:val="28"/>
          <w:lang w:val="be-BY"/>
        </w:rPr>
        <w:t xml:space="preserve"> </w:t>
      </w:r>
      <w:r w:rsidRPr="00455DED">
        <w:rPr>
          <w:b/>
          <w:bCs/>
          <w:lang w:val="be-BY"/>
        </w:rPr>
        <w:t xml:space="preserve">Участие в работе </w:t>
      </w:r>
      <w:r>
        <w:rPr>
          <w:b/>
          <w:bCs/>
          <w:lang w:val="be-BY"/>
        </w:rPr>
        <w:t>научно-практических конференций</w:t>
      </w:r>
      <w:r>
        <w:rPr>
          <w:b/>
          <w:bCs/>
        </w:rPr>
        <w:t>: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134"/>
        <w:gridCol w:w="2715"/>
        <w:gridCol w:w="2161"/>
      </w:tblGrid>
      <w:tr w:rsidR="009D09FE" w14:paraId="3B1DE909" w14:textId="77777777" w:rsidTr="00F57349">
        <w:tc>
          <w:tcPr>
            <w:tcW w:w="4428" w:type="dxa"/>
            <w:vAlign w:val="center"/>
          </w:tcPr>
          <w:p w14:paraId="7C5A0EE0" w14:textId="77777777" w:rsidR="009D09FE" w:rsidRDefault="009D09FE" w:rsidP="00F57349">
            <w:pPr>
              <w:jc w:val="center"/>
              <w:rPr>
                <w:b/>
                <w:bCs/>
                <w:lang w:val="be-BY"/>
              </w:rPr>
            </w:pPr>
          </w:p>
          <w:p w14:paraId="25F991ED" w14:textId="77777777" w:rsidR="009D09FE" w:rsidRDefault="009D09FE" w:rsidP="00F57349">
            <w:pPr>
              <w:jc w:val="center"/>
              <w:rPr>
                <w:b/>
                <w:bCs/>
                <w:lang w:val="be-BY"/>
              </w:rPr>
            </w:pPr>
            <w:r w:rsidRPr="003C0EEF">
              <w:rPr>
                <w:b/>
                <w:bCs/>
                <w:lang w:val="be-BY"/>
              </w:rPr>
              <w:t>Наименование</w:t>
            </w:r>
            <w:r>
              <w:rPr>
                <w:b/>
                <w:bCs/>
                <w:lang w:val="be-BY"/>
              </w:rPr>
              <w:t xml:space="preserve"> мероприятия</w:t>
            </w:r>
          </w:p>
          <w:p w14:paraId="725FEFF6" w14:textId="77777777" w:rsidR="009D09FE" w:rsidRPr="003C0EEF" w:rsidRDefault="009D09FE" w:rsidP="00F57349">
            <w:pPr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2880" w:type="dxa"/>
            <w:vAlign w:val="center"/>
          </w:tcPr>
          <w:p w14:paraId="6585996A" w14:textId="77777777" w:rsidR="009D09FE" w:rsidRPr="003C0EEF" w:rsidRDefault="009D09FE" w:rsidP="00F5734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Сроки, место проведения</w:t>
            </w:r>
          </w:p>
        </w:tc>
        <w:tc>
          <w:tcPr>
            <w:tcW w:w="2262" w:type="dxa"/>
            <w:vAlign w:val="center"/>
          </w:tcPr>
          <w:p w14:paraId="515B6AD2" w14:textId="77777777" w:rsidR="009D09FE" w:rsidRPr="003C0EEF" w:rsidRDefault="009D09FE" w:rsidP="00F5734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Результаты (тезисы, статьи, доклады, в т.ч. стендовые)</w:t>
            </w:r>
          </w:p>
        </w:tc>
      </w:tr>
      <w:tr w:rsidR="009D09FE" w14:paraId="49F27C97" w14:textId="77777777" w:rsidTr="00F57349">
        <w:tc>
          <w:tcPr>
            <w:tcW w:w="4428" w:type="dxa"/>
          </w:tcPr>
          <w:p w14:paraId="0581C395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880" w:type="dxa"/>
          </w:tcPr>
          <w:p w14:paraId="5E38DF47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262" w:type="dxa"/>
          </w:tcPr>
          <w:p w14:paraId="46DA90D1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9D09FE" w14:paraId="128076C7" w14:textId="77777777" w:rsidTr="00F57349">
        <w:tc>
          <w:tcPr>
            <w:tcW w:w="4428" w:type="dxa"/>
          </w:tcPr>
          <w:p w14:paraId="76A27E73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880" w:type="dxa"/>
          </w:tcPr>
          <w:p w14:paraId="52D9FA90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262" w:type="dxa"/>
          </w:tcPr>
          <w:p w14:paraId="0F6E38A9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9D09FE" w14:paraId="5719DA77" w14:textId="77777777" w:rsidTr="00F57349">
        <w:tc>
          <w:tcPr>
            <w:tcW w:w="4428" w:type="dxa"/>
          </w:tcPr>
          <w:p w14:paraId="6559596D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880" w:type="dxa"/>
          </w:tcPr>
          <w:p w14:paraId="2FC8A016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262" w:type="dxa"/>
          </w:tcPr>
          <w:p w14:paraId="3EB23EA3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9D09FE" w14:paraId="391BF02E" w14:textId="77777777" w:rsidTr="00F57349">
        <w:tc>
          <w:tcPr>
            <w:tcW w:w="4428" w:type="dxa"/>
          </w:tcPr>
          <w:p w14:paraId="15DEEC9D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880" w:type="dxa"/>
          </w:tcPr>
          <w:p w14:paraId="2427ED4C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262" w:type="dxa"/>
          </w:tcPr>
          <w:p w14:paraId="2AC7412C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</w:tbl>
    <w:p w14:paraId="7FD9DB37" w14:textId="77777777" w:rsidR="009D09FE" w:rsidRPr="00F94EFC" w:rsidRDefault="009D09FE" w:rsidP="009D09FE">
      <w:pPr>
        <w:jc w:val="both"/>
        <w:rPr>
          <w:lang w:val="be-BY"/>
        </w:rPr>
      </w:pPr>
    </w:p>
    <w:p w14:paraId="63BBCA42" w14:textId="77777777" w:rsidR="009D09FE" w:rsidRDefault="009D09FE" w:rsidP="009D09FE">
      <w:pPr>
        <w:jc w:val="both"/>
        <w:rPr>
          <w:b/>
          <w:bCs/>
        </w:rPr>
      </w:pPr>
      <w:r w:rsidRPr="00590A1F">
        <w:rPr>
          <w:b/>
          <w:bCs/>
          <w:lang w:val="be-BY"/>
        </w:rPr>
        <w:t>5.</w:t>
      </w:r>
      <w:r w:rsidRPr="00E85D7E">
        <w:rPr>
          <w:lang w:val="be-BY"/>
        </w:rPr>
        <w:t xml:space="preserve"> </w:t>
      </w:r>
      <w:r>
        <w:rPr>
          <w:b/>
          <w:bCs/>
        </w:rPr>
        <w:t>Выездные мероприятия, связанные с тематикой выполняемой диссертации:</w:t>
      </w:r>
    </w:p>
    <w:tbl>
      <w:tblPr>
        <w:tblStyle w:val="TableGrid"/>
        <w:tblW w:w="9648" w:type="dxa"/>
        <w:tblInd w:w="0" w:type="dxa"/>
        <w:tblLook w:val="01E0" w:firstRow="1" w:lastRow="1" w:firstColumn="1" w:lastColumn="1" w:noHBand="0" w:noVBand="0"/>
      </w:tblPr>
      <w:tblGrid>
        <w:gridCol w:w="4428"/>
        <w:gridCol w:w="2880"/>
        <w:gridCol w:w="2340"/>
      </w:tblGrid>
      <w:tr w:rsidR="009D09FE" w14:paraId="3F13EBC1" w14:textId="77777777" w:rsidTr="00F57349">
        <w:tc>
          <w:tcPr>
            <w:tcW w:w="4428" w:type="dxa"/>
            <w:vAlign w:val="center"/>
          </w:tcPr>
          <w:p w14:paraId="364B3ACA" w14:textId="77777777" w:rsidR="009D09FE" w:rsidRPr="003C0EEF" w:rsidRDefault="009D09FE" w:rsidP="00F5734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Цель</w:t>
            </w:r>
          </w:p>
        </w:tc>
        <w:tc>
          <w:tcPr>
            <w:tcW w:w="2880" w:type="dxa"/>
            <w:vAlign w:val="center"/>
          </w:tcPr>
          <w:p w14:paraId="7F1B3809" w14:textId="77777777" w:rsidR="009D09FE" w:rsidRPr="003C0EEF" w:rsidRDefault="009D09FE" w:rsidP="00F5734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Сроки</w:t>
            </w:r>
          </w:p>
        </w:tc>
        <w:tc>
          <w:tcPr>
            <w:tcW w:w="2340" w:type="dxa"/>
            <w:vAlign w:val="center"/>
          </w:tcPr>
          <w:p w14:paraId="5241BD9C" w14:textId="77777777" w:rsidR="009D09FE" w:rsidRPr="003C0EEF" w:rsidRDefault="009D09FE" w:rsidP="00F5734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Место</w:t>
            </w:r>
          </w:p>
        </w:tc>
      </w:tr>
      <w:tr w:rsidR="009D09FE" w14:paraId="731A2C1B" w14:textId="77777777" w:rsidTr="00F57349">
        <w:tc>
          <w:tcPr>
            <w:tcW w:w="4428" w:type="dxa"/>
          </w:tcPr>
          <w:p w14:paraId="7A481C08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880" w:type="dxa"/>
          </w:tcPr>
          <w:p w14:paraId="3B6865B4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340" w:type="dxa"/>
          </w:tcPr>
          <w:p w14:paraId="2F127B8A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9D09FE" w14:paraId="05A5CC60" w14:textId="77777777" w:rsidTr="00F57349">
        <w:tc>
          <w:tcPr>
            <w:tcW w:w="4428" w:type="dxa"/>
          </w:tcPr>
          <w:p w14:paraId="4E1AF2E1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880" w:type="dxa"/>
          </w:tcPr>
          <w:p w14:paraId="7AE4914E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340" w:type="dxa"/>
          </w:tcPr>
          <w:p w14:paraId="2DA748EF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  <w:tr w:rsidR="009D09FE" w14:paraId="61F1067E" w14:textId="77777777" w:rsidTr="00F57349">
        <w:tc>
          <w:tcPr>
            <w:tcW w:w="4428" w:type="dxa"/>
          </w:tcPr>
          <w:p w14:paraId="449E204B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880" w:type="dxa"/>
          </w:tcPr>
          <w:p w14:paraId="0149B78A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340" w:type="dxa"/>
          </w:tcPr>
          <w:p w14:paraId="0412D7E4" w14:textId="77777777" w:rsidR="009D09FE" w:rsidRDefault="009D09FE" w:rsidP="00F57349">
            <w:pPr>
              <w:jc w:val="both"/>
              <w:rPr>
                <w:sz w:val="16"/>
                <w:szCs w:val="16"/>
                <w:lang w:val="be-BY"/>
              </w:rPr>
            </w:pPr>
          </w:p>
        </w:tc>
      </w:tr>
    </w:tbl>
    <w:p w14:paraId="7692EBBD" w14:textId="77777777" w:rsidR="009D09FE" w:rsidRDefault="009D09FE" w:rsidP="009D09FE">
      <w:pPr>
        <w:jc w:val="both"/>
        <w:rPr>
          <w:b/>
          <w:bCs/>
        </w:rPr>
      </w:pPr>
      <w:r>
        <w:rPr>
          <w:b/>
          <w:bCs/>
        </w:rPr>
        <w:t xml:space="preserve">    </w:t>
      </w:r>
    </w:p>
    <w:p w14:paraId="7D6ABC0D" w14:textId="77777777" w:rsidR="009D09FE" w:rsidRPr="00EF089E" w:rsidRDefault="009D09FE" w:rsidP="009D09FE">
      <w:pPr>
        <w:jc w:val="both"/>
        <w:rPr>
          <w:b/>
          <w:bCs/>
        </w:rPr>
      </w:pPr>
      <w:r>
        <w:rPr>
          <w:b/>
          <w:bCs/>
        </w:rPr>
        <w:t>6</w:t>
      </w:r>
      <w:r w:rsidRPr="001C316D">
        <w:rPr>
          <w:b/>
          <w:bCs/>
        </w:rPr>
        <w:t>.</w:t>
      </w:r>
      <w:r w:rsidRPr="00A67103">
        <w:rPr>
          <w:b/>
          <w:bCs/>
        </w:rPr>
        <w:t xml:space="preserve"> </w:t>
      </w:r>
      <w:r>
        <w:rPr>
          <w:b/>
          <w:bCs/>
        </w:rPr>
        <w:t xml:space="preserve">Количество публикаций по теме диссертации за </w:t>
      </w:r>
      <w:proofErr w:type="gramStart"/>
      <w:r>
        <w:rPr>
          <w:b/>
          <w:bCs/>
        </w:rPr>
        <w:t>отчетный  период</w:t>
      </w:r>
      <w:proofErr w:type="gramEnd"/>
      <w:r>
        <w:rPr>
          <w:b/>
          <w:bCs/>
        </w:rPr>
        <w:t>:*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3060"/>
        <w:gridCol w:w="2160"/>
      </w:tblGrid>
      <w:tr w:rsidR="009D09FE" w14:paraId="48324242" w14:textId="77777777" w:rsidTr="00F57349">
        <w:trPr>
          <w:cantSplit/>
          <w:trHeight w:val="20"/>
        </w:trPr>
        <w:tc>
          <w:tcPr>
            <w:tcW w:w="4320" w:type="dxa"/>
            <w:gridSpan w:val="2"/>
            <w:vAlign w:val="center"/>
          </w:tcPr>
          <w:p w14:paraId="02BD2B73" w14:textId="77777777" w:rsidR="009D09FE" w:rsidRPr="00DF1AA7" w:rsidRDefault="009D09FE" w:rsidP="00F57349">
            <w:pPr>
              <w:pStyle w:val="Subtitle"/>
              <w:ind w:right="-108" w:firstLine="0"/>
              <w:rPr>
                <w:b/>
                <w:bCs/>
                <w:sz w:val="20"/>
                <w:szCs w:val="20"/>
              </w:rPr>
            </w:pPr>
            <w:r w:rsidRPr="00DF1AA7">
              <w:rPr>
                <w:b/>
                <w:bCs/>
                <w:sz w:val="20"/>
                <w:szCs w:val="20"/>
              </w:rPr>
              <w:t>Тезисы и доклады</w:t>
            </w:r>
          </w:p>
        </w:tc>
        <w:tc>
          <w:tcPr>
            <w:tcW w:w="5220" w:type="dxa"/>
            <w:gridSpan w:val="2"/>
            <w:vAlign w:val="center"/>
          </w:tcPr>
          <w:p w14:paraId="2E387D78" w14:textId="77777777" w:rsidR="009D09FE" w:rsidRPr="00DF1AA7" w:rsidRDefault="009D09FE" w:rsidP="00F57349">
            <w:pPr>
              <w:pStyle w:val="Subtitle"/>
              <w:ind w:right="-108" w:firstLine="0"/>
              <w:rPr>
                <w:b/>
                <w:bCs/>
                <w:sz w:val="20"/>
                <w:szCs w:val="20"/>
              </w:rPr>
            </w:pPr>
            <w:r w:rsidRPr="00DF1AA7">
              <w:rPr>
                <w:b/>
                <w:bCs/>
                <w:sz w:val="20"/>
                <w:szCs w:val="20"/>
              </w:rPr>
              <w:t>Статьи</w:t>
            </w:r>
          </w:p>
        </w:tc>
      </w:tr>
      <w:tr w:rsidR="009D09FE" w14:paraId="46E4D53D" w14:textId="77777777" w:rsidTr="00F57349">
        <w:trPr>
          <w:cantSplit/>
          <w:trHeight w:val="750"/>
        </w:trPr>
        <w:tc>
          <w:tcPr>
            <w:tcW w:w="2160" w:type="dxa"/>
            <w:vAlign w:val="center"/>
          </w:tcPr>
          <w:p w14:paraId="4B24AA67" w14:textId="77777777" w:rsidR="009D09FE" w:rsidRPr="00DF1AA7" w:rsidRDefault="009D09FE" w:rsidP="00F57349">
            <w:pPr>
              <w:pStyle w:val="Subtitle"/>
              <w:ind w:right="-108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DF1AA7">
              <w:rPr>
                <w:b/>
                <w:bCs/>
                <w:sz w:val="20"/>
                <w:szCs w:val="20"/>
              </w:rPr>
              <w:t>а конференциях</w:t>
            </w:r>
            <w:r>
              <w:rPr>
                <w:b/>
                <w:bCs/>
                <w:sz w:val="20"/>
                <w:szCs w:val="20"/>
              </w:rPr>
              <w:t xml:space="preserve"> в Республике Беларусь</w:t>
            </w:r>
          </w:p>
        </w:tc>
        <w:tc>
          <w:tcPr>
            <w:tcW w:w="2160" w:type="dxa"/>
            <w:vAlign w:val="center"/>
          </w:tcPr>
          <w:p w14:paraId="58AA15BF" w14:textId="77777777" w:rsidR="009D09FE" w:rsidRDefault="009D09FE" w:rsidP="00F57349">
            <w:pPr>
              <w:pStyle w:val="Subtitle"/>
              <w:ind w:right="-108" w:firstLine="0"/>
              <w:jc w:val="left"/>
              <w:rPr>
                <w:b/>
                <w:bCs/>
                <w:sz w:val="20"/>
                <w:szCs w:val="20"/>
              </w:rPr>
            </w:pPr>
            <w:r w:rsidRPr="00DF1AA7">
              <w:rPr>
                <w:b/>
                <w:bCs/>
                <w:sz w:val="20"/>
                <w:szCs w:val="20"/>
              </w:rPr>
              <w:t>на конференциях</w:t>
            </w:r>
          </w:p>
          <w:p w14:paraId="1011228C" w14:textId="77777777" w:rsidR="009D09FE" w:rsidRPr="00DF1AA7" w:rsidRDefault="009D09FE" w:rsidP="00F57349">
            <w:pPr>
              <w:pStyle w:val="Subtitle"/>
              <w:ind w:right="-108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за пределами Республики Беларусь</w:t>
            </w:r>
          </w:p>
        </w:tc>
        <w:tc>
          <w:tcPr>
            <w:tcW w:w="3060" w:type="dxa"/>
            <w:vAlign w:val="center"/>
          </w:tcPr>
          <w:p w14:paraId="7C670662" w14:textId="77777777" w:rsidR="009D09FE" w:rsidRPr="00DF1AA7" w:rsidRDefault="009D09FE" w:rsidP="00F57349">
            <w:pPr>
              <w:pStyle w:val="Subtitle"/>
              <w:ind w:right="-108" w:firstLine="0"/>
              <w:jc w:val="left"/>
              <w:rPr>
                <w:b/>
                <w:bCs/>
                <w:sz w:val="20"/>
                <w:szCs w:val="20"/>
              </w:rPr>
            </w:pPr>
            <w:r w:rsidRPr="00DF1AA7">
              <w:rPr>
                <w:b/>
                <w:bCs/>
                <w:sz w:val="20"/>
                <w:szCs w:val="20"/>
              </w:rPr>
              <w:t>в журналах, сборниках</w:t>
            </w:r>
            <w:r>
              <w:rPr>
                <w:b/>
                <w:bCs/>
                <w:sz w:val="20"/>
                <w:szCs w:val="20"/>
              </w:rPr>
              <w:t xml:space="preserve"> трудов</w:t>
            </w:r>
            <w:r w:rsidRPr="00DF1AA7">
              <w:rPr>
                <w:b/>
                <w:bCs/>
                <w:sz w:val="20"/>
                <w:szCs w:val="20"/>
              </w:rPr>
              <w:t xml:space="preserve"> научных организаций, учреждений образования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F1AA7">
              <w:rPr>
                <w:b/>
                <w:bCs/>
                <w:sz w:val="20"/>
                <w:szCs w:val="20"/>
              </w:rPr>
              <w:t>и зарубежных журналах</w:t>
            </w:r>
          </w:p>
        </w:tc>
        <w:tc>
          <w:tcPr>
            <w:tcW w:w="2160" w:type="dxa"/>
            <w:vAlign w:val="center"/>
          </w:tcPr>
          <w:p w14:paraId="176CE048" w14:textId="77777777" w:rsidR="009D09FE" w:rsidRPr="00DF1AA7" w:rsidRDefault="009D09FE" w:rsidP="00F57349">
            <w:pPr>
              <w:pStyle w:val="Subtitle"/>
              <w:ind w:right="-108" w:firstLine="0"/>
              <w:jc w:val="left"/>
              <w:rPr>
                <w:b/>
                <w:bCs/>
                <w:sz w:val="20"/>
                <w:szCs w:val="20"/>
              </w:rPr>
            </w:pPr>
            <w:r w:rsidRPr="00DF1AA7">
              <w:rPr>
                <w:b/>
                <w:bCs/>
                <w:sz w:val="20"/>
                <w:szCs w:val="20"/>
              </w:rPr>
              <w:t xml:space="preserve">в журналах, сборниках научных </w:t>
            </w:r>
            <w:proofErr w:type="gramStart"/>
            <w:r w:rsidRPr="00DF1AA7">
              <w:rPr>
                <w:b/>
                <w:bCs/>
                <w:sz w:val="20"/>
                <w:szCs w:val="20"/>
              </w:rPr>
              <w:t>изданий,  рекомендованных</w:t>
            </w:r>
            <w:proofErr w:type="gramEnd"/>
            <w:r w:rsidRPr="00DF1AA7">
              <w:rPr>
                <w:b/>
                <w:bCs/>
                <w:sz w:val="20"/>
                <w:szCs w:val="20"/>
              </w:rPr>
              <w:t xml:space="preserve"> ВАК</w:t>
            </w:r>
          </w:p>
        </w:tc>
      </w:tr>
      <w:tr w:rsidR="009D09FE" w14:paraId="2B5ED676" w14:textId="77777777" w:rsidTr="00F57349">
        <w:trPr>
          <w:trHeight w:val="481"/>
        </w:trPr>
        <w:tc>
          <w:tcPr>
            <w:tcW w:w="2160" w:type="dxa"/>
            <w:tcBorders>
              <w:bottom w:val="nil"/>
            </w:tcBorders>
          </w:tcPr>
          <w:p w14:paraId="53D57002" w14:textId="77777777" w:rsidR="009D09FE" w:rsidRDefault="009D09FE" w:rsidP="00F57349">
            <w:pPr>
              <w:pStyle w:val="Subtitle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19CE12AC" wp14:editId="11AF12E0">
                      <wp:extent cx="160020" cy="213360"/>
                      <wp:effectExtent l="0" t="0" r="17780" b="15240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E643D" w14:textId="77777777" w:rsidR="009D09FE" w:rsidRPr="005A3045" w:rsidRDefault="009D09FE" w:rsidP="009D09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CE12AC" id="Rectangle 10" o:spid="_x0000_s1026" style="width:12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i52icCAABIBAAADgAAAGRycy9lMm9Eb2MueG1srFRtb9MwEP6OxH+w/J0m6dqyRU2nqaMIacDE&#10;4Ac4jpNY+I2z22T8+p2drnTAJ0Q+WD7f+fFzz91lfT1qRQ4CvLSmosUsp0QYbhtpuop++7p7c0mJ&#10;D8w0TFkjKvooPL3evH61Hlwp5ra3qhFAEMT4cnAV7UNwZZZ53gvN/Mw6YdDZWtAsoAld1gAbEF2r&#10;bJ7nq2yw0DiwXHiPp7eTk24SftsKHj63rReBqIoit5BWSGsd12yzZmUHzPWSH2mwf2ChmTT46Anq&#10;lgVG9iD/gNKSg/W2DTNudWbbVnKRcsBsivy3bB565kTKBcXx7iST/3+w/NPhHohssHYoj2Eaa/QF&#10;VWOmU4LgGQo0OF9i3IO7h5iid3eWf/fE2G2PYeIGwA69YA3SKmJ89uJCNDxeJfXw0TYIz/bBJq3G&#10;FnQERBXImEryeCqJGAPheFis8nyOzDi65sXFxSoxylj5fNmBD++F1SRuKgrIPYGzw50PkQwrn0MS&#10;eatks5NKJQO6equAHBh2xy59iT/meB6mDBkqerWcLxPyC58/h8jT9zcILQO2uZK6openIFZG1d6Z&#10;JjVhYFJNe6SszFHGqNxUgTDW47EYtW0eUVCwUzvj+OGmt/CTkgFbuaL+x56BoER9MFiUq2KxiL2f&#10;jMXybdQTzj31uYcZjlAVDZRM222Y5mXvQHY9vlQkGYy9wUK2MokcizyxOvLGdk3aH0crzsO5naJ+&#10;/QA2TwAAAP//AwBQSwMEFAAGAAgAAAAhAG47b+fZAAAAAwEAAA8AAABkcnMvZG93bnJldi54bWxM&#10;j0FLw0AQhe+C/2EZwZvdmGDRmE0RpYLHNr14m2THJJqdDdlJG/31rl70MvB4j/e+KTaLG9SRptB7&#10;NnC9SkARN9723Bo4VNurW1BBkC0OnsnAJwXYlOdnBebWn3hHx720KpZwyNFAJzLmWoemI4dh5Ufi&#10;6L35yaFEObXaTniK5W7QaZKstcOe40KHIz121HzsZ2eg7tMDfu2q58TdbTN5War3+fXJmMuL5eEe&#10;lNAif2H4wY/oUEam2s9sgxoMxEfk90YvvUlB1QaybA26LPR/9vIbAAD//wMAUEsBAi0AFAAGAAgA&#10;AAAhAOSZw8D7AAAA4QEAABMAAAAAAAAAAAAAAAAAAAAAAFtDb250ZW50X1R5cGVzXS54bWxQSwEC&#10;LQAUAAYACAAAACEAI7Jq4dcAAACUAQAACwAAAAAAAAAAAAAAAAAsAQAAX3JlbHMvLnJlbHNQSwEC&#10;LQAUAAYACAAAACEAyai52icCAABIBAAADgAAAAAAAAAAAAAAAAAsAgAAZHJzL2Uyb0RvYy54bWxQ&#10;SwECLQAUAAYACAAAACEAbjtv59kAAAADAQAADwAAAAAAAAAAAAAAAAB/BAAAZHJzL2Rvd25yZXYu&#10;eG1sUEsFBgAAAAAEAAQA8wAAAIUFAAAAAA==&#10;">
                      <v:textbox>
                        <w:txbxContent>
                          <w:p w14:paraId="07BE643D" w14:textId="77777777" w:rsidR="009D09FE" w:rsidRPr="005A3045" w:rsidRDefault="009D09FE" w:rsidP="009D09FE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опубликовано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14:paraId="3E36D751" w14:textId="77777777" w:rsidR="009D09FE" w:rsidRDefault="009D09FE" w:rsidP="00F57349">
            <w:pPr>
              <w:pStyle w:val="Subtitle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0473CC4F" wp14:editId="69719743">
                      <wp:extent cx="160020" cy="213360"/>
                      <wp:effectExtent l="0" t="0" r="17780" b="15240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A29127" w14:textId="77777777" w:rsidR="009D09FE" w:rsidRPr="007B76C8" w:rsidRDefault="009D09FE" w:rsidP="009D09F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73CC4F" id="Rectangle 9" o:spid="_x0000_s1027" style="width:12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UF1ygCAABNBAAADgAAAGRycy9lMm9Eb2MueG1srFTbjtMwEH1H4h8sv9Mk3bZso6arVZcipAVW&#10;LHyA4ziJhW+M3abl6xk73W4XeELkwbIz45Mz58xkdXPQiuwFeGlNRYtJTokw3DbSdBX99nX75poS&#10;H5hpmLJGVPQoPL1Zv361Glwppra3qhFAEMT4cnAV7UNwZZZ53gvN/MQ6YTDYWtAs4BG6rAE2ILpW&#10;2TTPF9lgoXFgufAe396NQbpO+G0rePjctl4EoiqK3EJaIa11XLP1ipUdMNdLfqLB/oGFZtLgR89Q&#10;dywwsgP5B5SWHKy3bZhwqzPbtpKLVANWU+S/VfPYMydSLSiOd2eZ/P+D5Z/2D0BkU9ElJYZptOgL&#10;isZMpwRZRnkG50vMenQPEAv07t7y754Yu+kxS9wC2KEXrEFSRczPXlyIB49XST18tA2is12wSalD&#10;CzoCogbkkAw5ng0Rh0A4viwWeT5F2ziGpsXV1SIZlrHy6bIDH94Lq0ncVBSQegJn+3sfIhlWPqUk&#10;8lbJZiuVSgfo6o0CsmfYG9v0JP5Y42WaMmRAdebTeUJ+EfOXEHl6/gahZcAmV1JX9PqcxMqo2jvT&#10;pBYMTKpxj5SVOckYlRsdCIf6kGxKGkdVa9scUVewY0/jDOKmt/CTkgH7uaL+x46BoER9MOjNspjN&#10;4gCkw2z+NsoKl5H6MsIMR6iKBkrG7SaMQ7NzILsev1QkNYy9RT9bmbR+ZnWijz2bLDjNVxyKy3PK&#10;ev4LrH8BAAD//wMAUEsDBBQABgAIAAAAIQBuO2/n2QAAAAMBAAAPAAAAZHJzL2Rvd25yZXYueG1s&#10;TI9BS8NAEIXvgv9hGcGb3Zhg0ZhNEaWCxza9eJtkxySanQ3ZSRv99a5e9DLweI/3vik2ixvUkabQ&#10;ezZwvUpAETfe9twaOFTbq1tQQZAtDp7JwCcF2JTnZwXm1p94R8e9tCqWcMjRQCcy5lqHpiOHYeVH&#10;4ui9+cmhRDm12k54iuVu0GmSrLXDnuNChyM9dtR87GdnoO7TA37tqufE3W0zeVmq9/n1yZjLi+Xh&#10;HpTQIn9h+MGP6FBGptrPbIMaDMRH5PdGL71JQdUGsmwNuiz0f/byGwAA//8DAFBLAQItABQABgAI&#10;AAAAIQDkmcPA+wAAAOEBAAATAAAAAAAAAAAAAAAAAAAAAABbQ29udGVudF9UeXBlc10ueG1sUEsB&#10;Ai0AFAAGAAgAAAAhACOyauHXAAAAlAEAAAsAAAAAAAAAAAAAAAAALAEAAF9yZWxzLy5yZWxzUEsB&#10;Ai0AFAAGAAgAAAAhADqlBdcoAgAATQQAAA4AAAAAAAAAAAAAAAAALAIAAGRycy9lMm9Eb2MueG1s&#10;UEsBAi0AFAAGAAgAAAAhAG47b+fZAAAAAwEAAA8AAAAAAAAAAAAAAAAAgAQAAGRycy9kb3ducmV2&#10;LnhtbFBLBQYAAAAABAAEAPMAAACGBQAAAAA=&#10;">
                      <v:textbox>
                        <w:txbxContent>
                          <w:p w14:paraId="6EA29127" w14:textId="77777777" w:rsidR="009D09FE" w:rsidRPr="007B76C8" w:rsidRDefault="009D09FE" w:rsidP="009D09F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опубликовано</w:t>
            </w:r>
          </w:p>
        </w:tc>
        <w:tc>
          <w:tcPr>
            <w:tcW w:w="3060" w:type="dxa"/>
            <w:tcBorders>
              <w:bottom w:val="nil"/>
            </w:tcBorders>
          </w:tcPr>
          <w:p w14:paraId="58EF090E" w14:textId="77777777" w:rsidR="009D09FE" w:rsidRDefault="009D09FE" w:rsidP="00F57349">
            <w:pPr>
              <w:pStyle w:val="Subtitle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45C4D7C1" wp14:editId="2B95EEF7">
                      <wp:extent cx="160020" cy="213360"/>
                      <wp:effectExtent l="0" t="0" r="17780" b="15240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BBF92" w14:textId="77777777" w:rsidR="009D09FE" w:rsidRPr="007B76C8" w:rsidRDefault="009D09FE" w:rsidP="009D09F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C4D7C1" id="Rectangle 8" o:spid="_x0000_s1028" style="width:12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SYmSkCAABNBAAADgAAAGRycy9lMm9Eb2MueG1srFTbjtMwEH1H4h8sv9Ncti27UdPVqksR0gIr&#10;Fj7AcZzEwrHN2G1Svn7HTlu6wBMiD5adGZ+cOWcmq9uxV2QvwEmjS5rNUkqE5qaWui3pt6/bN9eU&#10;OM90zZTRoqQH4ejt+vWr1WALkZvOqFoAQRDtisGWtPPeFknieCd65mbGCo3BxkDPPB6hTWpgA6L3&#10;KsnTdJkMBmoLhgvn8O39FKTriN80gvvPTeOEJ6qkyM3HFeJahTVZr1jRArOd5Eca7B9Y9Exq/OgZ&#10;6p55RnYg/4DqJQfjTONn3PSJaRrJRawBq8nS36p56pgVsRYUx9mzTO7/wfJP+0cgsi4pGqVZjxZ9&#10;QdGYbpUg10GewboCs57sI4QCnX0w/Lsj2mw6zBJ3AGboBKuRVBbykxcXwsHhVVINH02N6GznTVRq&#10;bKAPgKgBGaMhh7MhYvSE48tsmaY52sYxlGdXV8toWMKK02ULzr8XpidhU1JA6hGc7R+cD2RYcUqJ&#10;5I2S9VYqFQ/QVhsFZM+wN7bxifyxxss0pclQ0ptFvojIL2LuEiKNz98geumxyZXsUeVzEiuCau90&#10;HVvQM6mmPVJW+ihjUG5ywI/VGG3KT55Upj6grmCmnsYZxE1n4CclA/ZzSd2PHQNBifqg0ZubbD4P&#10;AxAP88XbICtcRqrLCNMcoUrqKZm2Gz8Nzc6CbDv8UhbV0OYO/Wxk1Dp4PbE60seejRYc5ysMxeU5&#10;Zv36C6yfAQAA//8DAFBLAwQUAAYACAAAACEAbjtv59kAAAADAQAADwAAAGRycy9kb3ducmV2Lnht&#10;bEyPQUvDQBCF74L/YRnBm92YYNGYTRGlgsc2vXibZMckmp0N2Ukb/fWuXvQy8HiP974pNosb1JGm&#10;0Hs2cL1KQBE33vbcGjhU26tbUEGQLQ6eycAnBdiU52cF5tafeEfHvbQqlnDI0UAnMuZah6Yjh2Hl&#10;R+LovfnJoUQ5tdpOeIrlbtBpkqy1w57jQocjPXbUfOxnZ6Du0wN+7arnxN1tM3lZqvf59cmYy4vl&#10;4R6U0CJ/YfjBj+hQRqbaz2yDGgzER+T3Ri+9SUHVBrJsDbos9H/28hsAAP//AwBQSwECLQAUAAYA&#10;CAAAACEA5JnDwPsAAADhAQAAEwAAAAAAAAAAAAAAAAAAAAAAW0NvbnRlbnRfVHlwZXNdLnhtbFBL&#10;AQItABQABgAIAAAAIQAjsmrh1wAAAJQBAAALAAAAAAAAAAAAAAAAACwBAABfcmVscy8ucmVsc1BL&#10;AQItABQABgAIAAAAIQDwNJiZKQIAAE0EAAAOAAAAAAAAAAAAAAAAACwCAABkcnMvZTJvRG9jLnht&#10;bFBLAQItABQABgAIAAAAIQBuO2/n2QAAAAMBAAAPAAAAAAAAAAAAAAAAAIEEAABkcnMvZG93bnJl&#10;di54bWxQSwUGAAAAAAQABADzAAAAhwUAAAAA&#10;">
                      <v:textbox>
                        <w:txbxContent>
                          <w:p w14:paraId="4EABBF92" w14:textId="77777777" w:rsidR="009D09FE" w:rsidRPr="007B76C8" w:rsidRDefault="009D09FE" w:rsidP="009D09F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опубликовано</w:t>
            </w:r>
          </w:p>
        </w:tc>
        <w:tc>
          <w:tcPr>
            <w:tcW w:w="2160" w:type="dxa"/>
            <w:tcBorders>
              <w:bottom w:val="nil"/>
            </w:tcBorders>
          </w:tcPr>
          <w:p w14:paraId="653B34A0" w14:textId="77777777" w:rsidR="009D09FE" w:rsidRDefault="009D09FE" w:rsidP="00F57349">
            <w:pPr>
              <w:pStyle w:val="Subtitle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31FD4A21" wp14:editId="5D11AA01">
                      <wp:extent cx="160020" cy="213360"/>
                      <wp:effectExtent l="0" t="0" r="17780" b="15240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0FFDB8" w14:textId="77777777" w:rsidR="009D09FE" w:rsidRPr="00FF6A09" w:rsidRDefault="009D09FE" w:rsidP="009D09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FD4A21" id="Rectangle 7" o:spid="_x0000_s1029" style="width:12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uapikCAABNBAAADgAAAGRycy9lMm9Eb2MueG1srFTbjtMwEH1H4h8sv9Mkve5GTVerLkVIC6xY&#10;+ADHcRILxzZjt0n5esZOW7rAEyIPlp0Zn5w5Zybru6FT5CDASaMLmk1SSoTmppK6KejXL7s3N5Q4&#10;z3TFlNGioEfh6N3m9at1b3MxNa1RlQCCINrlvS1o673Nk8TxVnTMTYwVGoO1gY55PEKTVMB6RO9U&#10;Mk3TZdIbqCwYLpzDtw9jkG4ifl0L7j/VtROeqIIiNx9XiGsZ1mSzZnkDzLaSn2iwf2DRManxoxeo&#10;B+YZ2YP8A6qTHIwztZ9w0yWmriUXsQasJkt/q+a5ZVbEWlAcZy8yuf8Hyz8enoDIqqArSjTr0KLP&#10;KBrTjRJkFeTprcsx69k+QSjQ2UfDvzmizbbFLHEPYPpWsApJZSE/eXEhHBxeJWX/wVSIzvbeRKWG&#10;GroAiBqQIRpyvBgiBk84vsyWaTpF2ziGptlstoyGJSw/X7bg/DthOhI2BQWkHsHZ4dH5QIbl55RI&#10;3ihZ7aRS8QBNuVVADgx7YxefyB9rvE5TmvQFvV1MFxH5RcxdQ6Tx+RtEJz02uZJdQW8uSSwPqr3V&#10;VWxBz6Qa90hZ6ZOMQbnRAT+UQ7RpdvakNNURdQUz9jTOIG5aAz8o6bGfC+q+7xkIStR7jd7cZvN5&#10;GIB4mC9WQVa4jpTXEaY5QhXUUzJut34cmr0F2bT4pSyqoc09+lnLqHXwemR1oo89Gy04zVcYiutz&#10;zPr1F9j8BAAA//8DAFBLAwQUAAYACAAAACEAbjtv59kAAAADAQAADwAAAGRycy9kb3ducmV2Lnht&#10;bEyPQUvDQBCF74L/YRnBm92YYNGYTRGlgsc2vXibZMckmp0N2Ukb/fWuXvQy8HiP974pNosb1JGm&#10;0Hs2cL1KQBE33vbcGjhU26tbUEGQLQ6eycAnBdiU52cF5tafeEfHvbQqlnDI0UAnMuZah6Yjh2Hl&#10;R+LovfnJoUQ5tdpOeIrlbtBpkqy1w57jQocjPXbUfOxnZ6Du0wN+7arnxN1tM3lZqvf59cmYy4vl&#10;4R6U0CJ/YfjBj+hQRqbaz2yDGgzER+T3Ri+9SUHVBrJsDbos9H/28hsAAP//AwBQSwECLQAUAAYA&#10;CAAAACEA5JnDwPsAAADhAQAAEwAAAAAAAAAAAAAAAAAAAAAAW0NvbnRlbnRfVHlwZXNdLnhtbFBL&#10;AQItABQABgAIAAAAIQAjsmrh1wAAAJQBAAALAAAAAAAAAAAAAAAAACwBAABfcmVscy8ucmVsc1BL&#10;AQItABQABgAIAAAAIQBcm5qmKQIAAE0EAAAOAAAAAAAAAAAAAAAAACwCAABkcnMvZTJvRG9jLnht&#10;bFBLAQItABQABgAIAAAAIQBuO2/n2QAAAAMBAAAPAAAAAAAAAAAAAAAAAIEEAABkcnMvZG93bnJl&#10;di54bWxQSwUGAAAAAAQABADzAAAAhwUAAAAA&#10;">
                      <v:textbox>
                        <w:txbxContent>
                          <w:p w14:paraId="320FFDB8" w14:textId="77777777" w:rsidR="009D09FE" w:rsidRPr="00FF6A09" w:rsidRDefault="009D09FE" w:rsidP="009D09FE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опубликовано</w:t>
            </w:r>
          </w:p>
        </w:tc>
      </w:tr>
      <w:tr w:rsidR="009D09FE" w14:paraId="6E9C0797" w14:textId="77777777" w:rsidTr="00F57349">
        <w:tc>
          <w:tcPr>
            <w:tcW w:w="2160" w:type="dxa"/>
            <w:tcBorders>
              <w:top w:val="nil"/>
            </w:tcBorders>
          </w:tcPr>
          <w:p w14:paraId="70563BC4" w14:textId="77777777" w:rsidR="009D09FE" w:rsidRPr="007B76C8" w:rsidRDefault="009D09FE" w:rsidP="00F57349">
            <w:pPr>
              <w:pStyle w:val="Subtitle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09B3D649" wp14:editId="533073E7">
                      <wp:extent cx="160020" cy="214630"/>
                      <wp:effectExtent l="0" t="0" r="17780" b="1397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FB970" w14:textId="77777777" w:rsidR="009D09FE" w:rsidRPr="00FF6A09" w:rsidRDefault="009D09FE" w:rsidP="009D09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B3D649" id="Rectangle 6" o:spid="_x0000_s1030" style="width:12.6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/iPSkCAABNBAAADgAAAGRycy9lMm9Eb2MueG1srFTbjtMwEH1H4h8sv9MkpS27UdPVqksR0gIr&#10;Fj7AcZzEwjfGbpPl6xk7bekCT4g8WHZmfHLmnJmsb0atyEGAl9ZUtJjllAjDbSNNV9GvX3avrijx&#10;gZmGKWtERZ+Epzebly/WgyvF3PZWNQIIghhfDq6ifQiuzDLPe6GZn1knDAZbC5oFPEKXNcAGRNcq&#10;m+f5KhssNA4sF97j27spSDcJv20FD5/a1otAVEWRW0grpLWOa7ZZs7ID5nrJjzTYP7DQTBr86Bnq&#10;jgVG9iD/gNKSg/W2DTNudWbbVnKRasBqivy3ah575kSqBcXx7iyT/3+w/OPhAYhsKrqixDCNFn1G&#10;0ZjplCCrKM/gfIlZj+4BYoHe3Vv+zRNjtz1miVsAO/SCNUiqiPnZswvx4PEqqYcPtkF0tg82KTW2&#10;oCMgakDGZMjT2RAxBsLxZbHK8znaxjE0Lxar18mwjJWnyw58eCesJnFTUUDqCZwd7n2IZFh5Sknk&#10;rZLNTiqVDtDVWwXkwLA3dulJ/LHGyzRlyFDR6+V8mZCfxfwlRJ6ev0FoGbDJldQVvTonsTKq9tY0&#10;qQUDk2raI2VljjJG5SYHwliPyabFyZPaNk+oK9ipp3EGcdNb+EHJgP1cUf99z0BQot4b9Oa6WCzi&#10;AKTDYvkmygqXkfoywgxHqIoGSqbtNkxDs3cgux6/VCQ1jL1FP1uZtI5eT6yO9LFnkwXH+YpDcXlO&#10;Wb/+ApufAAAA//8DAFBLAwQUAAYACAAAACEA+C0Sc9kAAAADAQAADwAAAGRycy9kb3ducmV2Lnht&#10;bEyPQUvDQBCF74L/YRnBm92YoNSYSRGlgsc2vXibZMckmp0N2U0b/fWuXvQy8HiP974pNosd1JEn&#10;3ztBuF4loFgaZ3ppEQ7V9moNygcSQ4MTRvhkD5vy/Kyg3LiT7Pi4D62KJeJzQuhCGHOtfdOxJb9y&#10;I0v03txkKUQ5tdpMdIrldtBpktxqS73EhY5Gfuy4+djPFqHu0wN97arnxN5ts/CyVO/z6xPi5cXy&#10;cA8q8BL+wvCDH9GhjEy1m8V4NSDER8LvjV56k4KqEbJsDbos9H/28hsAAP//AwBQSwECLQAUAAYA&#10;CAAAACEA5JnDwPsAAADhAQAAEwAAAAAAAAAAAAAAAAAAAAAAW0NvbnRlbnRfVHlwZXNdLnhtbFBL&#10;AQItABQABgAIAAAAIQAjsmrh1wAAAJQBAAALAAAAAAAAAAAAAAAAACwBAABfcmVscy8ucmVsc1BL&#10;AQItABQABgAIAAAAIQBfT+I9KQIAAE0EAAAOAAAAAAAAAAAAAAAAACwCAABkcnMvZTJvRG9jLnht&#10;bFBLAQItABQABgAIAAAAIQD4LRJz2QAAAAMBAAAPAAAAAAAAAAAAAAAAAIEEAABkcnMvZG93bnJl&#10;di54bWxQSwUGAAAAAAQABADzAAAAhwUAAAAA&#10;">
                      <v:textbox>
                        <w:txbxContent>
                          <w:p w14:paraId="570FB970" w14:textId="77777777" w:rsidR="009D09FE" w:rsidRPr="00FF6A09" w:rsidRDefault="009D09FE" w:rsidP="009D09FE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</w:t>
            </w:r>
            <w:r w:rsidRPr="00AC1BB0">
              <w:rPr>
                <w:sz w:val="24"/>
                <w:szCs w:val="24"/>
              </w:rPr>
              <w:t>в печати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373FB24F" w14:textId="77777777" w:rsidR="009D09FE" w:rsidRPr="00AC1BB0" w:rsidRDefault="009D09FE" w:rsidP="00F57349">
            <w:pPr>
              <w:pStyle w:val="Subtitle"/>
              <w:ind w:right="-108" w:firstLine="0"/>
              <w:jc w:val="lef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04DB4667" wp14:editId="6B289CF4">
                      <wp:extent cx="160020" cy="215265"/>
                      <wp:effectExtent l="0" t="0" r="17780" b="13335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DAB56" w14:textId="77777777" w:rsidR="009D09FE" w:rsidRPr="007B76C8" w:rsidRDefault="009D09FE" w:rsidP="009D09F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DB4667" id="Rectangle 5" o:spid="_x0000_s1031" style="width:12.6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KGhigCAABNBAAADgAAAGRycy9lMm9Eb2MueG1srFTbjtMwEH1H4h8sv9Nc1JTdqOlq1aUIaWFX&#10;LHyA4ziJhWObsdu0fD1jJ1u6wBMiD5adGZ+cOWcm65vjoMhBgJNGVzRbpJQIzU0jdVfRr192b64o&#10;cZ7phimjRUVPwtGbzetX69GWIje9UY0AgiDalaOtaO+9LZPE8V4MzC2MFRqDrYGBeTxClzTARkQf&#10;VJKn6SoZDTQWDBfO4du7KUg3Eb9tBfcPbeuEJ6qiyM3HFeJahzXZrFnZAbO95DMN9g8sBiY1fvQM&#10;dcc8I3uQf0ANkoNxpvULbobEtK3kItaA1WTpb9U89cyKWAuK4+xZJvf/YPmnwyMQ2VS0oESzAS36&#10;jKIx3SlBiiDPaF2JWU/2EUKBzt4b/s0RbbY9ZolbADP2gjVIKgv5yYsL4eDwKqnHj6ZBdLb3Jip1&#10;bGEIgKgBOUZDTmdDxNETji+zVZrmaBvHUJ4V+SoySlj5fNmC8++FGUjYVBSQegRnh3vnAxlWPqdE&#10;8kbJZieVigfo6q0CcmDYG7v4RP5Y42Wa0mSs6HWRFxH5RcxdQqTx+RvEID02uZJDRa/OSawMqr3T&#10;TWxBz6Sa9khZ6VnGoNzkgD/Wx9mm2ZPaNCfUFczU0ziDuOkN/KBkxH6uqPu+ZyAoUR80enOdLZdh&#10;AOJhWbwNssJlpL6MMM0RqqKekmm79dPQ7C3IrscvZVENbW7Rz1ZGrYPXE6uZPvZstGCerzAUl+eY&#10;9esvsPkJAAD//wMAUEsDBBQABgAIAAAAIQCgrfCk2QAAAAMBAAAPAAAAZHJzL2Rvd25yZXYueG1s&#10;TI9BS8NAEIXvgv9hGcGb3Zig2JhNEaWCxza9eJtkxySanQ3ZTRv99Y5e9DLweI/3vik2ixvUkabQ&#10;ezZwvUpAETfe9twaOFTbqztQISJbHDyTgU8KsCnPzwrMrT/xjo772Cop4ZCjgS7GMdc6NB05DCs/&#10;Eov35ieHUeTUajvhScrdoNMkudUOe5aFDkd67Kj52M/OQN2nB/zaVc+JW2+z+LJU7/PrkzGXF8vD&#10;PahIS/wLww++oEMpTLWf2QY1GJBH4u8VL71JQdUGsmwNuiz0f/byGwAA//8DAFBLAQItABQABgAI&#10;AAAAIQDkmcPA+wAAAOEBAAATAAAAAAAAAAAAAAAAAAAAAABbQ29udGVudF9UeXBlc10ueG1sUEsB&#10;Ai0AFAAGAAgAAAAhACOyauHXAAAAlAEAAAsAAAAAAAAAAAAAAAAALAEAAF9yZWxzLy5yZWxzUEsB&#10;Ai0AFAAGAAgAAAAhAEVyhoYoAgAATQQAAA4AAAAAAAAAAAAAAAAALAIAAGRycy9lMm9Eb2MueG1s&#10;UEsBAi0AFAAGAAgAAAAhAKCt8KTZAAAAAwEAAA8AAAAAAAAAAAAAAAAAgAQAAGRycy9kb3ducmV2&#10;LnhtbFBLBQYAAAAABAAEAPMAAACGBQAAAAA=&#10;">
                      <v:textbox>
                        <w:txbxContent>
                          <w:p w14:paraId="588DAB56" w14:textId="77777777" w:rsidR="009D09FE" w:rsidRPr="007B76C8" w:rsidRDefault="009D09FE" w:rsidP="009D09F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</w:t>
            </w:r>
            <w:r w:rsidRPr="00AC1BB0">
              <w:rPr>
                <w:sz w:val="24"/>
                <w:szCs w:val="24"/>
              </w:rPr>
              <w:t>в печати</w:t>
            </w:r>
          </w:p>
        </w:tc>
        <w:tc>
          <w:tcPr>
            <w:tcW w:w="3060" w:type="dxa"/>
            <w:tcBorders>
              <w:top w:val="nil"/>
            </w:tcBorders>
          </w:tcPr>
          <w:p w14:paraId="21A84DF4" w14:textId="77777777" w:rsidR="009D09FE" w:rsidRDefault="009D09FE" w:rsidP="00F57349">
            <w:pPr>
              <w:pStyle w:val="Subtitle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101A3E0C" wp14:editId="59CAFA25">
                      <wp:extent cx="160020" cy="215265"/>
                      <wp:effectExtent l="0" t="0" r="17780" b="13335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EC238E" w14:textId="77777777" w:rsidR="009D09FE" w:rsidRPr="007B76C8" w:rsidRDefault="009D09FE" w:rsidP="009D09F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1A3E0C" id="Rectangle 4" o:spid="_x0000_s1032" style="width:12.6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MbyCgCAABNBAAADgAAAGRycy9lMm9Eb2MueG1srFTbjtMwEH1H4h8sv9Nc1JbdqOlq1aUIaYEV&#10;Cx/gOE5i4Rtjt2n5esZOt9sFnhB5sDye8fGZMzNZ3Ry0InsBXlpT02KWUyIMt600fU2/fd2+uaLE&#10;B2ZapqwRNT0KT2/Wr1+tRleJ0g5WtQIIghhfja6mQwiuyjLPB6GZn1knDDo7C5oFNKHPWmAjomuV&#10;lXm+zEYLrQPLhfd4ejc56Trhd53g4XPXeRGIqilyC2mFtDZxzdYrVvXA3CD5iQb7BxaaSYOPnqHu&#10;WGBkB/IPKC05WG+7MONWZ7brJBcpB8ymyH/L5nFgTqRcUBzvzjL5/wfLP+0fgMi2pnNKDNNYoi8o&#10;GjO9EmQe5RmdrzDq0T1ATNC7e8u/e2LsZsAocQtgx0GwFkkVMT57cSEaHq+SZvxoW0Rnu2CTUocO&#10;dAREDcghFeR4Log4BMLxsFjmeYll4+gqi0W5XKQXWPV02YEP74XVJG5qCkg9gbP9vQ+RDKueQhJ5&#10;q2S7lUolA/pmo4DsGfbGNn0ndH8ZpgwZa3q9KBcJ+YXPX0Lk6fsbhJYBm1xJXdOrcxCromrvTJta&#10;MDCppj1SVuYkY1RuqkA4NIdUpmV8IKra2PaIuoKdehpnEDeDhZ+UjNjPNfU/dgwEJeqDwdpcF/N5&#10;HIBkzBdvo6xw6WkuPcxwhKppoGTabsI0NDsHsh/wpSKpYewt1rOTSetnVif62LOpBKf5ikNxaaeo&#10;57/A+hcAAAD//wMAUEsDBBQABgAIAAAAIQCgrfCk2QAAAAMBAAAPAAAAZHJzL2Rvd25yZXYueG1s&#10;TI9BS8NAEIXvgv9hGcGb3Zig2JhNEaWCxza9eJtkxySanQ3ZTRv99Y5e9DLweI/3vik2ixvUkabQ&#10;ezZwvUpAETfe9twaOFTbqztQISJbHDyTgU8KsCnPzwrMrT/xjo772Cop4ZCjgS7GMdc6NB05DCs/&#10;Eov35ieHUeTUajvhScrdoNMkudUOe5aFDkd67Kj52M/OQN2nB/zaVc+JW2+z+LJU7/PrkzGXF8vD&#10;PahIS/wLww++oEMpTLWf2QY1GJBH4u8VL71JQdUGsmwNuiz0f/byGwAA//8DAFBLAQItABQABgAI&#10;AAAAIQDkmcPA+wAAAOEBAAATAAAAAAAAAAAAAAAAAAAAAABbQ29udGVudF9UeXBlc10ueG1sUEsB&#10;Ai0AFAAGAAgAAAAhACOyauHXAAAAlAEAAAsAAAAAAAAAAAAAAAAALAEAAF9yZWxzLy5yZWxzUEsB&#10;Ai0AFAAGAAgAAAAhAI/jG8goAgAATQQAAA4AAAAAAAAAAAAAAAAALAIAAGRycy9lMm9Eb2MueG1s&#10;UEsBAi0AFAAGAAgAAAAhAKCt8KTZAAAAAwEAAA8AAAAAAAAAAAAAAAAAgAQAAGRycy9kb3ducmV2&#10;LnhtbFBLBQYAAAAABAAEAPMAAACGBQAAAAA=&#10;">
                      <v:textbox>
                        <w:txbxContent>
                          <w:p w14:paraId="78EC238E" w14:textId="77777777" w:rsidR="009D09FE" w:rsidRPr="007B76C8" w:rsidRDefault="009D09FE" w:rsidP="009D09F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</w:t>
            </w:r>
            <w:r w:rsidRPr="00AC1BB0">
              <w:rPr>
                <w:sz w:val="24"/>
                <w:szCs w:val="24"/>
              </w:rPr>
              <w:t>в печати</w:t>
            </w:r>
          </w:p>
        </w:tc>
        <w:tc>
          <w:tcPr>
            <w:tcW w:w="2160" w:type="dxa"/>
            <w:tcBorders>
              <w:top w:val="nil"/>
            </w:tcBorders>
          </w:tcPr>
          <w:p w14:paraId="50C34788" w14:textId="77777777" w:rsidR="009D09FE" w:rsidRPr="00AC1BB0" w:rsidRDefault="009D09FE" w:rsidP="00F57349">
            <w:pPr>
              <w:pStyle w:val="Subtitle"/>
              <w:ind w:right="-108" w:firstLine="0"/>
              <w:jc w:val="lef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5AEB4896" wp14:editId="0F4C98F5">
                      <wp:extent cx="160020" cy="215265"/>
                      <wp:effectExtent l="0" t="0" r="17780" b="13335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24FAD" w14:textId="77777777" w:rsidR="009D09FE" w:rsidRPr="007B76C8" w:rsidRDefault="009D09FE" w:rsidP="009D09F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EB4896" id="Rectangle 3" o:spid="_x0000_s1033" style="width:12.6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zU8CkCAABNBAAADgAAAGRycy9lMm9Eb2MueG1srFTbbtswDH0fsH8Q9L740iRtjThFkS7DgG4r&#10;1u0DZFm2hcmSRimxs68vJadpuu1pmB8EUaSODg9Jr27GXpG9ACeNLmk2SykRmpta6rak379t311R&#10;4jzTNVNGi5IehKM367dvVoMtRG46o2oBBEG0KwZb0s57WySJ453omZsZKzQ6GwM982hCm9TABkTv&#10;VZKn6TIZDNQWDBfO4end5KTriN80gvsvTeOEJ6qkyM3HFeJahTVZr1jRArOd5Eca7B9Y9ExqfPQE&#10;dcc8IzuQf0D1koNxpvEzbvrENI3kIuaA2WTpb9k8dsyKmAuK4+xJJvf/YPnn/QMQWZf0ghLNeizR&#10;VxSN6VYJchHkGawrMOrRPkBI0Nl7w384os2mwyhxC2CGTrAaSWUhPnl1IRgOr5Jq+GRqRGc7b6JS&#10;YwN9AEQNyBgLcjgVRIyecDzMlmmaY9k4uvJskS8X8QVWPF+24PwHYXoSNiUFpB7B2f7e+UCGFc8h&#10;kbxRst5KpaIBbbVRQPYMe2MbvyO6Ow9TmgwlvV7ki4j8yufOIdL4/Q2ilx6bXMm+pFenIFYE1d7r&#10;OragZ1JNe6Ss9FHGoNxUAT9WYyzTZXggqFqZ+oC6gpl6GmcQN52BX5QM2M8ldT93DAQl6qPG2lxn&#10;83kYgGjMF5dBVjj3VOcepjlCldRTMm03fhqanQXZdvhSFtXQ5hbr2cio9QurI33s2ViC43yFoTi3&#10;Y9TLX2D9BAAA//8DAFBLAwQUAAYACAAAACEAoK3wpNkAAAADAQAADwAAAGRycy9kb3ducmV2Lnht&#10;bEyPQUvDQBCF74L/YRnBm92YoNiYTRGlgsc2vXibZMckmp0N2U0b/fWOXvQy8HiP974pNosb1JGm&#10;0Hs2cL1KQBE33vbcGjhU26s7UCEiWxw8k4FPCrApz88KzK0/8Y6O+9gqKeGQo4EuxjHXOjQdOQwr&#10;PxKL9+Ynh1Hk1Go74UnK3aDTJLnVDnuWhQ5Heuyo+djPzkDdpwf82lXPiVtvs/iyVO/z65MxlxfL&#10;wz2oSEv8C8MPvqBDKUy1n9kGNRiQR+LvFS+9SUHVBrJsDbos9H/28hsAAP//AwBQSwECLQAUAAYA&#10;CAAAACEA5JnDwPsAAADhAQAAEwAAAAAAAAAAAAAAAAAAAAAAW0NvbnRlbnRfVHlwZXNdLnhtbFBL&#10;AQItABQABgAIAAAAIQAjsmrh1wAAAJQBAAALAAAAAAAAAAAAAAAAACwBAABfcmVscy8ucmVsc1BL&#10;AQItABQABgAIAAAAIQC8fNTwKQIAAE0EAAAOAAAAAAAAAAAAAAAAACwCAABkcnMvZTJvRG9jLnht&#10;bFBLAQItABQABgAIAAAAIQCgrfCk2QAAAAMBAAAPAAAAAAAAAAAAAAAAAIEEAABkcnMvZG93bnJl&#10;di54bWxQSwUGAAAAAAQABADzAAAAhwUAAAAA&#10;">
                      <v:textbox>
                        <w:txbxContent>
                          <w:p w14:paraId="72924FAD" w14:textId="77777777" w:rsidR="009D09FE" w:rsidRPr="007B76C8" w:rsidRDefault="009D09FE" w:rsidP="009D09F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</w:t>
            </w:r>
            <w:r w:rsidRPr="00AC1BB0">
              <w:rPr>
                <w:sz w:val="24"/>
                <w:szCs w:val="24"/>
              </w:rPr>
              <w:t>в печати</w:t>
            </w:r>
          </w:p>
        </w:tc>
      </w:tr>
    </w:tbl>
    <w:p w14:paraId="72DC2E3A" w14:textId="77777777" w:rsidR="009D09FE" w:rsidRPr="00094730" w:rsidRDefault="009D09FE" w:rsidP="009D09FE">
      <w:r w:rsidRPr="003A0961">
        <w:rPr>
          <w:b/>
          <w:bCs/>
          <w:i/>
          <w:iCs/>
        </w:rPr>
        <w:t>*</w:t>
      </w:r>
      <w:r w:rsidRPr="003A0961">
        <w:rPr>
          <w:i/>
          <w:iCs/>
          <w:sz w:val="22"/>
          <w:szCs w:val="22"/>
        </w:rPr>
        <w:t>Графы заполняются цифрами</w:t>
      </w:r>
      <w:r>
        <w:rPr>
          <w:i/>
          <w:iCs/>
          <w:sz w:val="22"/>
          <w:szCs w:val="22"/>
        </w:rPr>
        <w:t>.</w:t>
      </w:r>
      <w:r w:rsidRPr="00094730">
        <w:rPr>
          <w:i/>
          <w:iCs/>
          <w:sz w:val="22"/>
          <w:szCs w:val="22"/>
        </w:rPr>
        <w:t xml:space="preserve"> </w:t>
      </w:r>
      <w:r w:rsidRPr="003A0961">
        <w:rPr>
          <w:i/>
          <w:iCs/>
          <w:sz w:val="22"/>
          <w:szCs w:val="22"/>
        </w:rPr>
        <w:t xml:space="preserve">Пример: </w:t>
      </w:r>
      <w:r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inline distT="0" distB="0" distL="0" distR="0" wp14:anchorId="0894A927" wp14:editId="4A29EED8">
                <wp:extent cx="160020" cy="241935"/>
                <wp:effectExtent l="0" t="0" r="17780" b="1206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104AD" w14:textId="77777777" w:rsidR="009D09FE" w:rsidRDefault="009D09FE" w:rsidP="009D09F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94A927" id="Rectangle 2" o:spid="_x0000_s1034" style="width:12.6pt;height: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w2tykCAABNBAAADgAAAGRycy9lMm9Eb2MueG1srFTbjtMwEH1H4h8sv9NcaJc2arpadSlCWmDF&#10;wgc4jpNYOLYZu03K1+/Y6Xa7wBMiD5bHMz4+c2Ym6+uxV+QgwEmjS5rNUkqE5qaWui3p92+7N0tK&#10;nGe6ZspoUdKjcPR68/rVerCFyE1nVC2AIIh2xWBL2nlviyRxvBM9czNjhUZnY6BnHk1okxrYgOi9&#10;SvI0vUoGA7UFw4VzeHo7Oekm4jeN4P5L0zjhiSopcvNxhbhWYU02a1a0wGwn+YkG+wcWPZMaHz1D&#10;3TLPyB7kH1C95GCcafyMmz4xTSO5iDlgNln6WzYPHbMi5oLiOHuWyf0/WP75cA9E1iXNKdGsxxJ9&#10;RdGYbpUgeZBnsK7AqAd7DyFBZ+8M/+GINtsOo8QNgBk6wWoklYX45MWFYDi8Sqrhk6kRne29iUqN&#10;DfQBEDUgYyzI8VwQMXrC8TC7StMcy8bRlc+z1dtFfIEVT5ctOP9BmJ6ETUkBqUdwdrhzPpBhxVNI&#10;JG+UrHdSqWhAW20VkAPD3tjF74TuLsOUJkNJV4t8EZFf+NwlRBq/v0H00mOTK9mXdHkOYkVQ7b2u&#10;Ywt6JtW0R8pKn2QMyk0V8GM1xjItwwNB1crUR9QVzNTTOIO46Qz8omTAfi6p+7lnIChRHzXWZpXN&#10;52EAojFfvAuywqWnuvQwzRGqpJ6Sabv109DsLci2w5eyqIY2N1jPRkatn1md6GPPxhKc5isMxaUd&#10;o57/AptHAAAA//8DAFBLAwQUAAYACAAAACEAXSsjn9oAAAADAQAADwAAAGRycy9kb3ducmV2Lnht&#10;bEyPQUvDQBCF74L/YRnBm900RakxmyJKBY9tevE2yY5JNDsbsps2+usdvdTLwOM93vsm38yuV0ca&#10;Q+fZwHKRgCKuve24MXAotzdrUCEiW+w9k4EvCrApLi9yzKw/8Y6O+9goKeGQoYE2xiHTOtQtOQwL&#10;PxCL9+5Hh1Hk2Gg74knKXa/TJLnTDjuWhRYHemqp/txPzkDVpQf83pUvibvfruLrXH5Mb8/GXF/N&#10;jw+gIs3xHIZffEGHQpgqP7ENqjcgj8S/K156m4KqDKzWS9BFrv+zFz8AAAD//wMAUEsBAi0AFAAG&#10;AAgAAAAhAOSZw8D7AAAA4QEAABMAAAAAAAAAAAAAAAAAAAAAAFtDb250ZW50X1R5cGVzXS54bWxQ&#10;SwECLQAUAAYACAAAACEAI7Jq4dcAAACUAQAACwAAAAAAAAAAAAAAAAAsAQAAX3JlbHMvLnJlbHNQ&#10;SwECLQAUAAYACAAAACEAeow2tykCAABNBAAADgAAAAAAAAAAAAAAAAAsAgAAZHJzL2Uyb0RvYy54&#10;bWxQSwECLQAUAAYACAAAACEAXSsjn9oAAAADAQAADwAAAAAAAAAAAAAAAACBBAAAZHJzL2Rvd25y&#10;ZXYueG1sUEsFBgAAAAAEAAQA8wAAAIgFAAAAAA==&#10;">
                <v:textbox>
                  <w:txbxContent>
                    <w:p w14:paraId="299104AD" w14:textId="77777777" w:rsidR="009D09FE" w:rsidRDefault="009D09FE" w:rsidP="009D09FE">
                      <w: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 w:rsidRPr="003A0961"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</w:rPr>
        <w:t xml:space="preserve"> </w:t>
      </w:r>
      <w:r w:rsidRPr="003A0961">
        <w:rPr>
          <w:i/>
          <w:iCs/>
          <w:sz w:val="22"/>
          <w:szCs w:val="22"/>
        </w:rPr>
        <w:t>в печати</w:t>
      </w:r>
      <w:r>
        <w:rPr>
          <w:i/>
          <w:iCs/>
          <w:sz w:val="22"/>
          <w:szCs w:val="22"/>
        </w:rPr>
        <w:t xml:space="preserve">; </w:t>
      </w:r>
      <w:r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inline distT="0" distB="0" distL="0" distR="0" wp14:anchorId="45BCBEB8" wp14:editId="74ED620C">
                <wp:extent cx="160020" cy="241935"/>
                <wp:effectExtent l="0" t="0" r="17780" b="12065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7E74D" w14:textId="77777777" w:rsidR="009D09FE" w:rsidRDefault="009D09FE" w:rsidP="009D09F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CBEB8" id="Rectangle 1" o:spid="_x0000_s1035" style="width:12.6pt;height: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inYSYCAABNBAAADgAAAGRycy9lMm9Eb2MueG1srFTbjtMwEH1H4h8sv9MkpV22UdPVqksR0gIr&#10;Fj7AcZzEwjfGbpPl6xk7bekCT4g8WHZmfHLmnJmsb0atyEGAl9ZUtJjllAjDbSNNV9GvX3avrinx&#10;gZmGKWtERZ+Epzebly/WgyvF3PZWNQIIghhfDq6ifQiuzDLPe6GZn1knDAZbC5oFPEKXNcAGRNcq&#10;m+f5VTZYaBxYLrzHt3dTkG4SftsKHj61rReBqIoit5BWSGsd12yzZmUHzPWSH2mwf2ChmTT40TPU&#10;HQuM7EH+AaUlB+ttG2bc6sy2reQi1YDVFPlv1Tz2zIlUC4rj3Vkm//9g+cfDAxDZoHeUGKbRos8o&#10;GjOdEqSI8gzOl5j16B4gFujdveXfPDF222OWuAWwQy9Yg6RSfvbsQjx4vErq4YNtEJ3tg01KjS3o&#10;CIgakDEZ8nQ2RIyBcHxZXOX5HG3jGJovitXrZWSUsfJ02YEP74TVJG4qCkg9gbPDvQ9T6iklkbdK&#10;NjupVDpAV28VkAPD3til54juL9OUIUNFV8v5MiE/i/lLiDw9f4PQMmCTK6kren1OYmVU7a1pUgsG&#10;JtW0x+qUwSJPyk0OhLEek02rkye1bZ5QV7BTT+MM4qa38IOSAfu5ov77noGgRL036M2qWCziAKTD&#10;YvkmygqXkfoywgxHqIoGSqbtNkxDs3cgux6/VCQ1jL1FP1uZtI6MJ1ZH+tizya3jfMWhuDynrF9/&#10;gc1PAAAA//8DAFBLAwQUAAYACAAAACEAXSsjn9oAAAADAQAADwAAAGRycy9kb3ducmV2LnhtbEyP&#10;QUvDQBCF74L/YRnBm900RakxmyJKBY9tevE2yY5JNDsbsps2+usdvdTLwOM93vsm38yuV0caQ+fZ&#10;wHKRgCKuve24MXAotzdrUCEiW+w9k4EvCrApLi9yzKw/8Y6O+9goKeGQoYE2xiHTOtQtOQwLPxCL&#10;9+5Hh1Hk2Gg74knKXa/TJLnTDjuWhRYHemqp/txPzkDVpQf83pUvibvfruLrXH5Mb8/GXF/Njw+g&#10;Is3xHIZffEGHQpgqP7ENqjcgj8S/K156m4KqDKzWS9BFrv+zFz8AAAD//wMAUEsBAi0AFAAGAAgA&#10;AAAhAOSZw8D7AAAA4QEAABMAAAAAAAAAAAAAAAAAAAAAAFtDb250ZW50X1R5cGVzXS54bWxQSwEC&#10;LQAUAAYACAAAACEAI7Jq4dcAAACUAQAACwAAAAAAAAAAAAAAAAAsAQAAX3JlbHMvLnJlbHNQSwEC&#10;LQAUAAYACAAAACEAJginYSYCAABNBAAADgAAAAAAAAAAAAAAAAAsAgAAZHJzL2Uyb0RvYy54bWxQ&#10;SwECLQAUAAYACAAAACEAXSsjn9oAAAADAQAADwAAAAAAAAAAAAAAAAB+BAAAZHJzL2Rvd25yZXYu&#10;eG1sUEsFBgAAAAAEAAQA8wAAAIUFAAAAAA==&#10;">
                <v:textbox>
                  <w:txbxContent>
                    <w:p w14:paraId="6557E74D" w14:textId="77777777" w:rsidR="009D09FE" w:rsidRDefault="009D09FE" w:rsidP="009D09FE">
                      <w: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32"/>
          <w:szCs w:val="32"/>
        </w:rPr>
        <w:t xml:space="preserve"> </w:t>
      </w:r>
      <w:r w:rsidRPr="00F21F3D">
        <w:rPr>
          <w:sz w:val="22"/>
          <w:szCs w:val="22"/>
        </w:rPr>
        <w:t>-</w:t>
      </w:r>
      <w:r>
        <w:rPr>
          <w:sz w:val="32"/>
          <w:szCs w:val="32"/>
        </w:rPr>
        <w:t xml:space="preserve"> </w:t>
      </w:r>
      <w:r w:rsidRPr="00F21F3D">
        <w:rPr>
          <w:i/>
          <w:iCs/>
          <w:sz w:val="22"/>
          <w:szCs w:val="22"/>
        </w:rPr>
        <w:t>опубликовано</w:t>
      </w:r>
      <w:r>
        <w:rPr>
          <w:i/>
          <w:iCs/>
          <w:sz w:val="22"/>
          <w:szCs w:val="22"/>
        </w:rPr>
        <w:t>.</w:t>
      </w:r>
    </w:p>
    <w:p w14:paraId="03E66960" w14:textId="77777777" w:rsidR="009D09FE" w:rsidRDefault="009D09FE" w:rsidP="009D09FE">
      <w:pPr>
        <w:jc w:val="both"/>
        <w:rPr>
          <w:b/>
          <w:bCs/>
          <w:highlight w:val="red"/>
        </w:rPr>
      </w:pPr>
    </w:p>
    <w:p w14:paraId="3965368E" w14:textId="77777777" w:rsidR="009D09FE" w:rsidRDefault="009D09FE" w:rsidP="009D09FE">
      <w:pPr>
        <w:rPr>
          <w:b/>
          <w:bCs/>
        </w:rPr>
      </w:pPr>
      <w:r>
        <w:rPr>
          <w:b/>
          <w:bCs/>
        </w:rPr>
        <w:t>7. Другие сведения, характеризующие степень участия в научных исследованиях по избранной специальности за отчетный период:</w:t>
      </w:r>
    </w:p>
    <w:p w14:paraId="7AEAC5A4" w14:textId="77777777" w:rsidR="009D09FE" w:rsidRPr="00FD5288" w:rsidRDefault="009D09FE" w:rsidP="009D09FE">
      <w:pPr>
        <w:rPr>
          <w:i/>
          <w:iCs/>
        </w:rPr>
      </w:pPr>
      <w:proofErr w:type="gramStart"/>
      <w:r w:rsidRPr="00FD5288">
        <w:rPr>
          <w:i/>
          <w:iCs/>
        </w:rPr>
        <w:t xml:space="preserve">Участие </w:t>
      </w:r>
      <w:r>
        <w:rPr>
          <w:i/>
          <w:iCs/>
        </w:rPr>
        <w:t xml:space="preserve"> </w:t>
      </w:r>
      <w:r w:rsidRPr="00FD5288">
        <w:rPr>
          <w:i/>
          <w:iCs/>
        </w:rPr>
        <w:t>в</w:t>
      </w:r>
      <w:proofErr w:type="gramEnd"/>
      <w:r>
        <w:rPr>
          <w:i/>
          <w:iCs/>
        </w:rPr>
        <w:t xml:space="preserve"> научно-исследовательских темах (проектах)_________________________________________________________________________________________________________________________________________________                                                     </w:t>
      </w:r>
      <w:r>
        <w:t xml:space="preserve">_____________________________________________________________________________                   </w:t>
      </w:r>
      <w:r w:rsidRPr="00AE7FCC">
        <w:rPr>
          <w:i/>
          <w:iCs/>
        </w:rPr>
        <w:t>П</w:t>
      </w:r>
      <w:r>
        <w:rPr>
          <w:i/>
          <w:iCs/>
        </w:rPr>
        <w:t>олучение грантов______________________________________________________________________</w:t>
      </w:r>
    </w:p>
    <w:p w14:paraId="1BAD1F8A" w14:textId="77777777" w:rsidR="009D09FE" w:rsidRPr="00FD5288" w:rsidRDefault="009D09FE" w:rsidP="009D09FE">
      <w:r>
        <w:t>_____________________________________________________________________________</w:t>
      </w:r>
      <w:r>
        <w:rPr>
          <w:i/>
          <w:iCs/>
        </w:rPr>
        <w:t>Патенты__________________________________________________________________________________</w:t>
      </w:r>
      <w:r>
        <w:t>_____________________________________________________________________________________________________________________________________________</w:t>
      </w:r>
      <w:r>
        <w:rPr>
          <w:i/>
          <w:iCs/>
        </w:rPr>
        <w:t xml:space="preserve">Акты </w:t>
      </w:r>
      <w:proofErr w:type="gramStart"/>
      <w:r>
        <w:rPr>
          <w:i/>
          <w:iCs/>
        </w:rPr>
        <w:t>внедрений  _</w:t>
      </w:r>
      <w:proofErr w:type="gramEnd"/>
      <w:r>
        <w:rPr>
          <w:i/>
          <w:iCs/>
        </w:rPr>
        <w:t xml:space="preserve">____________________________________________________________________________                                                                </w:t>
      </w:r>
    </w:p>
    <w:p w14:paraId="5B9FA774" w14:textId="77777777" w:rsidR="009D09FE" w:rsidRDefault="009D09FE" w:rsidP="009D09FE">
      <w:pPr>
        <w:rPr>
          <w:i/>
          <w:iCs/>
        </w:rPr>
      </w:pPr>
      <w:r>
        <w:rPr>
          <w:i/>
          <w:iCs/>
        </w:rPr>
        <w:t>Авторские свидетельства________________________________________________________________</w:t>
      </w:r>
    </w:p>
    <w:p w14:paraId="16E8016F" w14:textId="77777777" w:rsidR="009D09FE" w:rsidRDefault="009D09FE" w:rsidP="009D09FE">
      <w:r>
        <w:t>__________________________________________________________________________________________________________________________________________________________</w:t>
      </w:r>
      <w:r w:rsidRPr="00AA0477">
        <w:rPr>
          <w:i/>
          <w:iCs/>
        </w:rPr>
        <w:t>Д</w:t>
      </w:r>
      <w:r>
        <w:rPr>
          <w:i/>
          <w:iCs/>
        </w:rPr>
        <w:t xml:space="preserve">р. </w:t>
      </w:r>
      <w:r>
        <w:t>__________________________________________________________________________</w:t>
      </w:r>
    </w:p>
    <w:p w14:paraId="5D8BAF34" w14:textId="77777777" w:rsidR="009D09FE" w:rsidRDefault="009D09FE" w:rsidP="009D09FE">
      <w:pPr>
        <w:rPr>
          <w:b/>
          <w:bCs/>
        </w:rPr>
      </w:pPr>
    </w:p>
    <w:p w14:paraId="52CD3A5A" w14:textId="77777777" w:rsidR="009D09FE" w:rsidRPr="000B1E31" w:rsidRDefault="009D09FE" w:rsidP="009D09FE">
      <w:r>
        <w:rPr>
          <w:b/>
          <w:bCs/>
        </w:rPr>
        <w:t xml:space="preserve">8. Степень готовности диссертационного исследования (написание разделов </w:t>
      </w:r>
      <w:proofErr w:type="spellStart"/>
      <w:proofErr w:type="gramStart"/>
      <w:r>
        <w:rPr>
          <w:b/>
          <w:bCs/>
        </w:rPr>
        <w:t>диссер-тации</w:t>
      </w:r>
      <w:proofErr w:type="spellEnd"/>
      <w:proofErr w:type="gramEnd"/>
      <w:r w:rsidRPr="000B1E31">
        <w:t>)</w:t>
      </w:r>
      <w:r>
        <w:t xml:space="preserve">: </w:t>
      </w:r>
      <w:r w:rsidRPr="000B1E31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       </w:t>
      </w:r>
      <w:r w:rsidRPr="000B1E31">
        <w:t>________________________________________________________________</w:t>
      </w:r>
      <w:r>
        <w:t>____________</w:t>
      </w:r>
      <w:r w:rsidRPr="00FD5288">
        <w:t>_</w:t>
      </w:r>
    </w:p>
    <w:p w14:paraId="26446E15" w14:textId="77777777" w:rsidR="009D09FE" w:rsidRDefault="009D09FE" w:rsidP="009D09FE">
      <w:pPr>
        <w:spacing w:line="360" w:lineRule="auto"/>
      </w:pPr>
    </w:p>
    <w:p w14:paraId="2A3FD7DF" w14:textId="77777777" w:rsidR="009D09FE" w:rsidRPr="000B1E31" w:rsidRDefault="009D09FE" w:rsidP="009D09FE">
      <w:pPr>
        <w:spacing w:line="360" w:lineRule="auto"/>
      </w:pPr>
    </w:p>
    <w:p w14:paraId="6E496159" w14:textId="77777777" w:rsidR="009D09FE" w:rsidRPr="004D219B" w:rsidRDefault="009D09FE" w:rsidP="009D09FE">
      <w:r>
        <w:rPr>
          <w:b/>
          <w:bCs/>
        </w:rPr>
        <w:t>Аспирант (</w:t>
      </w:r>
      <w:proofErr w:type="gramStart"/>
      <w:r>
        <w:rPr>
          <w:b/>
          <w:bCs/>
        </w:rPr>
        <w:t>докторант,  соискатель</w:t>
      </w:r>
      <w:proofErr w:type="gramEnd"/>
      <w:r>
        <w:rPr>
          <w:b/>
          <w:bCs/>
        </w:rPr>
        <w:t xml:space="preserve">)            </w:t>
      </w:r>
      <w:r w:rsidRPr="00CF580C">
        <w:t>_</w:t>
      </w:r>
      <w:r>
        <w:t>_________</w:t>
      </w:r>
      <w:r w:rsidRPr="00CF580C">
        <w:t>_</w:t>
      </w:r>
      <w:r>
        <w:rPr>
          <w:b/>
          <w:bCs/>
        </w:rPr>
        <w:t xml:space="preserve">            </w:t>
      </w:r>
      <w:r w:rsidRPr="004D219B">
        <w:t>_</w:t>
      </w:r>
      <w:r>
        <w:t>____________________</w:t>
      </w:r>
    </w:p>
    <w:p w14:paraId="10287D49" w14:textId="77777777" w:rsidR="009D09FE" w:rsidRPr="00D47F62" w:rsidRDefault="009D09FE" w:rsidP="009D09FE">
      <w:pPr>
        <w:jc w:val="center"/>
        <w:rPr>
          <w:sz w:val="22"/>
          <w:szCs w:val="22"/>
        </w:rPr>
      </w:pPr>
      <w:r w:rsidRPr="00D47F62">
        <w:rPr>
          <w:i/>
          <w:iCs/>
          <w:sz w:val="22"/>
          <w:szCs w:val="22"/>
        </w:rPr>
        <w:t xml:space="preserve">                      </w:t>
      </w:r>
      <w:r>
        <w:rPr>
          <w:i/>
          <w:iCs/>
          <w:sz w:val="22"/>
          <w:szCs w:val="22"/>
        </w:rPr>
        <w:t xml:space="preserve">                </w:t>
      </w:r>
      <w:r w:rsidRPr="00D47F6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                                 </w:t>
      </w:r>
      <w:r w:rsidRPr="00D47F62">
        <w:rPr>
          <w:i/>
          <w:iCs/>
          <w:sz w:val="22"/>
          <w:szCs w:val="22"/>
        </w:rPr>
        <w:t>(</w:t>
      </w:r>
      <w:proofErr w:type="gramStart"/>
      <w:r w:rsidRPr="00D47F62">
        <w:rPr>
          <w:i/>
          <w:iCs/>
          <w:sz w:val="22"/>
          <w:szCs w:val="22"/>
        </w:rPr>
        <w:t>подпись)</w:t>
      </w:r>
      <w:r w:rsidRPr="00D47F62">
        <w:rPr>
          <w:sz w:val="22"/>
          <w:szCs w:val="22"/>
        </w:rPr>
        <w:t xml:space="preserve">   </w:t>
      </w:r>
      <w:proofErr w:type="gramEnd"/>
      <w:r w:rsidRPr="00D47F6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D47F6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D47F62">
        <w:rPr>
          <w:sz w:val="22"/>
          <w:szCs w:val="22"/>
        </w:rPr>
        <w:t>(</w:t>
      </w:r>
      <w:r w:rsidRPr="00D47F62">
        <w:rPr>
          <w:i/>
          <w:iCs/>
          <w:sz w:val="22"/>
          <w:szCs w:val="22"/>
        </w:rPr>
        <w:t>инициалы, фамилия)</w:t>
      </w:r>
    </w:p>
    <w:p w14:paraId="7C5B06FF" w14:textId="77777777" w:rsidR="009D09FE" w:rsidRPr="004D219B" w:rsidRDefault="009D09FE" w:rsidP="009D09FE">
      <w:r>
        <w:rPr>
          <w:b/>
          <w:bCs/>
        </w:rPr>
        <w:t xml:space="preserve">                                                                                                                </w:t>
      </w:r>
      <w:r w:rsidRPr="004D219B">
        <w:t>«____</w:t>
      </w:r>
      <w:proofErr w:type="gramStart"/>
      <w:r w:rsidRPr="004D219B">
        <w:t>_»_</w:t>
      </w:r>
      <w:proofErr w:type="gramEnd"/>
      <w:r w:rsidRPr="004D219B">
        <w:t>______20</w:t>
      </w:r>
      <w:r>
        <w:t>_</w:t>
      </w:r>
      <w:r w:rsidRPr="004D219B">
        <w:t>__ г.</w:t>
      </w:r>
    </w:p>
    <w:p w14:paraId="4B286EA7" w14:textId="77777777" w:rsidR="009D09FE" w:rsidRDefault="009D09FE" w:rsidP="009D09FE">
      <w:pPr>
        <w:rPr>
          <w:b/>
          <w:bCs/>
        </w:rPr>
      </w:pPr>
    </w:p>
    <w:p w14:paraId="6929ECFC" w14:textId="77777777" w:rsidR="009D09FE" w:rsidRPr="004D219B" w:rsidRDefault="009D09FE" w:rsidP="009D09FE">
      <w:r w:rsidRPr="004D219B">
        <w:rPr>
          <w:b/>
          <w:bCs/>
        </w:rPr>
        <w:t>Научный руководитель</w:t>
      </w:r>
      <w:r>
        <w:rPr>
          <w:b/>
          <w:bCs/>
        </w:rPr>
        <w:t xml:space="preserve"> (</w:t>
      </w:r>
      <w:proofErr w:type="gramStart"/>
      <w:r>
        <w:rPr>
          <w:b/>
          <w:bCs/>
        </w:rPr>
        <w:t xml:space="preserve">консультант)   </w:t>
      </w:r>
      <w:proofErr w:type="gramEnd"/>
      <w:r>
        <w:rPr>
          <w:b/>
          <w:bCs/>
        </w:rPr>
        <w:t xml:space="preserve">  </w:t>
      </w:r>
      <w:r w:rsidRPr="00395CF3">
        <w:t xml:space="preserve"> __</w:t>
      </w:r>
      <w:r w:rsidRPr="004D219B">
        <w:t>_______</w:t>
      </w:r>
      <w:r>
        <w:t>_</w:t>
      </w:r>
      <w:r w:rsidRPr="004D219B">
        <w:t>_</w:t>
      </w:r>
      <w:r>
        <w:t xml:space="preserve">            ______________________</w:t>
      </w:r>
    </w:p>
    <w:p w14:paraId="0875641B" w14:textId="77777777" w:rsidR="009D09FE" w:rsidRPr="00D47F62" w:rsidRDefault="009D09FE" w:rsidP="009D09FE">
      <w:pPr>
        <w:jc w:val="center"/>
        <w:rPr>
          <w:i/>
          <w:iCs/>
          <w:sz w:val="22"/>
          <w:szCs w:val="22"/>
        </w:rPr>
      </w:pPr>
      <w:r w:rsidRPr="00D47F62">
        <w:rPr>
          <w:i/>
          <w:iCs/>
          <w:sz w:val="22"/>
          <w:szCs w:val="22"/>
        </w:rPr>
        <w:t xml:space="preserve">                        </w:t>
      </w:r>
      <w:r>
        <w:rPr>
          <w:i/>
          <w:iCs/>
          <w:sz w:val="22"/>
          <w:szCs w:val="22"/>
        </w:rPr>
        <w:t xml:space="preserve">     </w:t>
      </w:r>
      <w:r w:rsidRPr="00D47F6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                                                </w:t>
      </w:r>
      <w:r w:rsidRPr="00D47F62">
        <w:rPr>
          <w:i/>
          <w:iCs/>
          <w:sz w:val="22"/>
          <w:szCs w:val="22"/>
        </w:rPr>
        <w:t>(</w:t>
      </w:r>
      <w:proofErr w:type="gramStart"/>
      <w:r w:rsidRPr="00D47F62">
        <w:rPr>
          <w:i/>
          <w:iCs/>
          <w:sz w:val="22"/>
          <w:szCs w:val="22"/>
        </w:rPr>
        <w:t xml:space="preserve">подпись)   </w:t>
      </w:r>
      <w:proofErr w:type="gramEnd"/>
      <w:r w:rsidRPr="00D47F62">
        <w:rPr>
          <w:i/>
          <w:iCs/>
          <w:sz w:val="22"/>
          <w:szCs w:val="22"/>
        </w:rPr>
        <w:t xml:space="preserve">                 </w:t>
      </w:r>
      <w:r>
        <w:rPr>
          <w:i/>
          <w:iCs/>
          <w:sz w:val="22"/>
          <w:szCs w:val="22"/>
        </w:rPr>
        <w:t xml:space="preserve">     </w:t>
      </w:r>
      <w:r w:rsidRPr="00D47F62">
        <w:rPr>
          <w:i/>
          <w:iCs/>
          <w:sz w:val="22"/>
          <w:szCs w:val="22"/>
        </w:rPr>
        <w:t xml:space="preserve"> (инициалы, фамилия)</w:t>
      </w:r>
    </w:p>
    <w:p w14:paraId="1A8E0A25" w14:textId="77777777" w:rsidR="009D09FE" w:rsidRPr="003D18D7" w:rsidRDefault="009D09FE" w:rsidP="009D09FE">
      <w:r>
        <w:t xml:space="preserve">                                                                                                                                       </w:t>
      </w:r>
      <w:r w:rsidRPr="00FD23CB">
        <w:t>«___</w:t>
      </w:r>
      <w:proofErr w:type="gramStart"/>
      <w:r w:rsidRPr="00FD23CB">
        <w:t>_»_</w:t>
      </w:r>
      <w:proofErr w:type="gramEnd"/>
      <w:r w:rsidRPr="00FD23CB">
        <w:t>_______</w:t>
      </w:r>
      <w:r>
        <w:t xml:space="preserve"> </w:t>
      </w:r>
      <w:r w:rsidRPr="00FD23CB">
        <w:t>20</w:t>
      </w:r>
      <w:r>
        <w:t>___</w:t>
      </w:r>
      <w:r w:rsidRPr="00FD23CB">
        <w:t>г.</w:t>
      </w:r>
      <w:r>
        <w:rPr>
          <w:b/>
          <w:bCs/>
          <w:caps/>
        </w:rPr>
        <w:t xml:space="preserve">                 </w:t>
      </w:r>
    </w:p>
    <w:p w14:paraId="5627F8F8" w14:textId="77777777" w:rsidR="009D09FE" w:rsidRDefault="009D09FE" w:rsidP="009D09FE">
      <w:pPr>
        <w:pStyle w:val="Subtitle"/>
        <w:ind w:firstLine="0"/>
        <w:jc w:val="right"/>
        <w:rPr>
          <w:b/>
          <w:bCs/>
          <w:caps/>
          <w:sz w:val="24"/>
          <w:szCs w:val="24"/>
        </w:rPr>
      </w:pPr>
    </w:p>
    <w:p w14:paraId="56871F87" w14:textId="77777777" w:rsidR="009D09FE" w:rsidRPr="002E6BEA" w:rsidRDefault="009D09FE" w:rsidP="009D09FE">
      <w:pPr>
        <w:pStyle w:val="Subtitle"/>
        <w:ind w:firstLine="0"/>
        <w:jc w:val="right"/>
        <w:rPr>
          <w:sz w:val="20"/>
          <w:szCs w:val="20"/>
        </w:rPr>
      </w:pPr>
      <w:r w:rsidRPr="002E6BEA">
        <w:rPr>
          <w:b/>
          <w:bCs/>
          <w:caps/>
          <w:sz w:val="20"/>
          <w:szCs w:val="20"/>
        </w:rPr>
        <w:t xml:space="preserve"> </w:t>
      </w:r>
      <w:r w:rsidRPr="002E6BEA">
        <w:rPr>
          <w:caps/>
          <w:sz w:val="20"/>
          <w:szCs w:val="20"/>
        </w:rPr>
        <w:t>Ф</w:t>
      </w:r>
      <w:r w:rsidRPr="002E6BEA">
        <w:rPr>
          <w:sz w:val="20"/>
          <w:szCs w:val="20"/>
        </w:rPr>
        <w:t>орма 2</w:t>
      </w:r>
    </w:p>
    <w:p w14:paraId="18D16B4B" w14:textId="77777777" w:rsidR="009D09FE" w:rsidRPr="00F15AFB" w:rsidRDefault="009D09FE" w:rsidP="009D09FE">
      <w:pPr>
        <w:pStyle w:val="Subtitle"/>
        <w:ind w:firstLine="0"/>
        <w:jc w:val="both"/>
        <w:rPr>
          <w:b/>
          <w:bCs/>
          <w:caps/>
          <w:sz w:val="24"/>
          <w:szCs w:val="24"/>
        </w:rPr>
      </w:pPr>
      <w:r w:rsidRPr="004B2163">
        <w:rPr>
          <w:b/>
          <w:bCs/>
          <w:caps/>
          <w:sz w:val="24"/>
          <w:szCs w:val="24"/>
        </w:rPr>
        <w:t xml:space="preserve">Представление </w:t>
      </w:r>
      <w:r>
        <w:rPr>
          <w:b/>
          <w:bCs/>
          <w:caps/>
          <w:sz w:val="24"/>
          <w:szCs w:val="24"/>
        </w:rPr>
        <w:t xml:space="preserve">научного руководителя (консультанта) о выполнении аспирантом (докторантом, </w:t>
      </w:r>
      <w:proofErr w:type="gramStart"/>
      <w:r>
        <w:rPr>
          <w:b/>
          <w:bCs/>
          <w:caps/>
          <w:sz w:val="24"/>
          <w:szCs w:val="24"/>
        </w:rPr>
        <w:t>соискателем)  индивидуального</w:t>
      </w:r>
      <w:proofErr w:type="gramEnd"/>
      <w:r>
        <w:rPr>
          <w:b/>
          <w:bCs/>
          <w:caps/>
          <w:sz w:val="24"/>
          <w:szCs w:val="24"/>
        </w:rPr>
        <w:t xml:space="preserve"> плана работы,</w:t>
      </w:r>
      <w:r w:rsidRPr="004B2163">
        <w:rPr>
          <w:b/>
          <w:bCs/>
          <w:caps/>
          <w:sz w:val="24"/>
          <w:szCs w:val="24"/>
        </w:rPr>
        <w:t xml:space="preserve"> рекомендация </w:t>
      </w:r>
      <w:r>
        <w:rPr>
          <w:b/>
          <w:bCs/>
          <w:caps/>
          <w:sz w:val="24"/>
          <w:szCs w:val="24"/>
        </w:rPr>
        <w:t xml:space="preserve">на следующее полугодие </w:t>
      </w:r>
      <w:r w:rsidRPr="008538AE">
        <w:rPr>
          <w:caps/>
          <w:sz w:val="24"/>
          <w:szCs w:val="24"/>
        </w:rPr>
        <w:t>(</w:t>
      </w:r>
      <w:r w:rsidRPr="00E54191">
        <w:rPr>
          <w:sz w:val="24"/>
          <w:szCs w:val="24"/>
        </w:rPr>
        <w:t>по итогам учебной и научно-исследовательской работы</w:t>
      </w:r>
      <w:r>
        <w:rPr>
          <w:sz w:val="24"/>
          <w:szCs w:val="24"/>
        </w:rPr>
        <w:t>)</w:t>
      </w:r>
    </w:p>
    <w:p w14:paraId="350DC947" w14:textId="77777777" w:rsidR="009D09FE" w:rsidRPr="00BA0E1C" w:rsidRDefault="009D09FE" w:rsidP="009D09FE">
      <w:pPr>
        <w:pStyle w:val="Subtitle"/>
        <w:ind w:firstLine="0"/>
        <w:rPr>
          <w:b/>
          <w:bCs/>
          <w:sz w:val="24"/>
          <w:szCs w:val="24"/>
        </w:rPr>
      </w:pPr>
    </w:p>
    <w:p w14:paraId="6CEF8900" w14:textId="77777777" w:rsidR="009D09FE" w:rsidRDefault="009D09FE" w:rsidP="009D09FE">
      <w:pPr>
        <w:pStyle w:val="Subtitle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Pr="00824645">
        <w:rPr>
          <w:sz w:val="24"/>
          <w:szCs w:val="24"/>
        </w:rPr>
        <w:t>_______________</w:t>
      </w:r>
    </w:p>
    <w:p w14:paraId="3C67A788" w14:textId="77777777" w:rsidR="009D09FE" w:rsidRDefault="009D09FE" w:rsidP="009D09FE">
      <w:pPr>
        <w:pStyle w:val="Subtitle"/>
        <w:spacing w:line="276" w:lineRule="auto"/>
        <w:ind w:firstLine="0"/>
        <w:jc w:val="left"/>
        <w:rPr>
          <w:sz w:val="24"/>
          <w:szCs w:val="24"/>
        </w:rPr>
      </w:pPr>
      <w:r w:rsidRPr="00824645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F92E0D9" w14:textId="77777777" w:rsidR="009D09FE" w:rsidRDefault="009D09FE" w:rsidP="009D09FE">
      <w:pPr>
        <w:pStyle w:val="Subtitle"/>
        <w:spacing w:line="276" w:lineRule="auto"/>
        <w:ind w:firstLine="0"/>
        <w:jc w:val="both"/>
        <w:rPr>
          <w:sz w:val="24"/>
          <w:szCs w:val="24"/>
        </w:rPr>
      </w:pPr>
    </w:p>
    <w:p w14:paraId="70C8D9DE" w14:textId="77777777" w:rsidR="009D09FE" w:rsidRPr="00824645" w:rsidRDefault="009D09FE" w:rsidP="009D09FE">
      <w:pPr>
        <w:pStyle w:val="Subtitle"/>
        <w:spacing w:line="276" w:lineRule="auto"/>
        <w:ind w:firstLine="0"/>
        <w:jc w:val="left"/>
        <w:rPr>
          <w:sz w:val="24"/>
          <w:szCs w:val="24"/>
        </w:rPr>
      </w:pPr>
      <w:r w:rsidRPr="00824645">
        <w:rPr>
          <w:sz w:val="24"/>
          <w:szCs w:val="24"/>
        </w:rPr>
        <w:t>По итогам учебной и научно-исследовательской работы аспиранту</w:t>
      </w:r>
      <w:r>
        <w:rPr>
          <w:sz w:val="24"/>
          <w:szCs w:val="24"/>
        </w:rPr>
        <w:t xml:space="preserve"> (докторанту, </w:t>
      </w:r>
      <w:r w:rsidRPr="00824645">
        <w:rPr>
          <w:sz w:val="24"/>
          <w:szCs w:val="24"/>
        </w:rPr>
        <w:t>соискателю</w:t>
      </w:r>
      <w:r>
        <w:rPr>
          <w:sz w:val="24"/>
          <w:szCs w:val="24"/>
        </w:rPr>
        <w:t xml:space="preserve">) </w:t>
      </w:r>
      <w:r w:rsidRPr="00824645">
        <w:rPr>
          <w:sz w:val="24"/>
          <w:szCs w:val="24"/>
        </w:rPr>
        <w:t>рекомендуется ______________________________</w:t>
      </w:r>
      <w:r>
        <w:rPr>
          <w:sz w:val="24"/>
          <w:szCs w:val="24"/>
        </w:rPr>
        <w:t>_______________</w:t>
      </w:r>
      <w:r w:rsidRPr="00824645">
        <w:rPr>
          <w:sz w:val="24"/>
          <w:szCs w:val="24"/>
        </w:rPr>
        <w:t>________________________________ _____________________________________________________________________________</w:t>
      </w:r>
    </w:p>
    <w:p w14:paraId="645B0F5C" w14:textId="77777777" w:rsidR="009D09FE" w:rsidRDefault="009D09FE" w:rsidP="009D09FE">
      <w:pPr>
        <w:pStyle w:val="Subtitle"/>
        <w:spacing w:line="276" w:lineRule="auto"/>
        <w:ind w:firstLine="0"/>
        <w:jc w:val="left"/>
        <w:rPr>
          <w:b/>
          <w:bCs/>
          <w:sz w:val="24"/>
          <w:szCs w:val="24"/>
        </w:rPr>
      </w:pPr>
    </w:p>
    <w:p w14:paraId="1469240D" w14:textId="77777777" w:rsidR="009D09FE" w:rsidRDefault="009D09FE" w:rsidP="009D09FE">
      <w:pPr>
        <w:pStyle w:val="Subtitle"/>
        <w:spacing w:line="276" w:lineRule="auto"/>
        <w:ind w:firstLine="0"/>
        <w:jc w:val="left"/>
        <w:rPr>
          <w:b/>
          <w:bCs/>
          <w:sz w:val="24"/>
          <w:szCs w:val="24"/>
        </w:rPr>
      </w:pPr>
    </w:p>
    <w:p w14:paraId="2098C238" w14:textId="77777777" w:rsidR="009D09FE" w:rsidRPr="00F8470F" w:rsidRDefault="009D09FE" w:rsidP="009D09FE">
      <w:pPr>
        <w:pStyle w:val="Subtitle"/>
        <w:spacing w:line="276" w:lineRule="auto"/>
        <w:ind w:firstLine="0"/>
        <w:jc w:val="left"/>
        <w:rPr>
          <w:sz w:val="24"/>
          <w:szCs w:val="24"/>
        </w:rPr>
      </w:pPr>
      <w:r w:rsidRPr="004D219B">
        <w:rPr>
          <w:b/>
          <w:bCs/>
          <w:sz w:val="24"/>
          <w:szCs w:val="24"/>
        </w:rPr>
        <w:t>Научный руководитель</w:t>
      </w:r>
      <w:r>
        <w:rPr>
          <w:b/>
          <w:bCs/>
          <w:sz w:val="24"/>
          <w:szCs w:val="24"/>
        </w:rPr>
        <w:t xml:space="preserve"> (</w:t>
      </w:r>
      <w:proofErr w:type="gramStart"/>
      <w:r>
        <w:rPr>
          <w:b/>
          <w:bCs/>
          <w:sz w:val="24"/>
          <w:szCs w:val="24"/>
        </w:rPr>
        <w:t xml:space="preserve">консультант)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                  ___________________</w:t>
      </w:r>
    </w:p>
    <w:p w14:paraId="1F5F9A5D" w14:textId="77777777" w:rsidR="009D09FE" w:rsidRPr="00E54191" w:rsidRDefault="009D09FE" w:rsidP="009D09FE">
      <w:pPr>
        <w:pStyle w:val="Subtitle"/>
        <w:spacing w:line="276" w:lineRule="auto"/>
        <w:ind w:firstLine="0"/>
        <w:rPr>
          <w:sz w:val="20"/>
          <w:szCs w:val="20"/>
        </w:rPr>
      </w:pPr>
      <w:r w:rsidRPr="00C60C2C">
        <w:rPr>
          <w:i/>
          <w:iCs/>
          <w:sz w:val="22"/>
          <w:szCs w:val="22"/>
        </w:rPr>
        <w:t xml:space="preserve">                                         </w:t>
      </w:r>
      <w:r>
        <w:rPr>
          <w:i/>
          <w:iCs/>
          <w:sz w:val="22"/>
          <w:szCs w:val="22"/>
        </w:rPr>
        <w:t xml:space="preserve">                    </w:t>
      </w:r>
      <w:r w:rsidRPr="00C60C2C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           </w:t>
      </w:r>
      <w:r w:rsidRPr="00C60C2C">
        <w:rPr>
          <w:i/>
          <w:iCs/>
          <w:sz w:val="22"/>
          <w:szCs w:val="22"/>
        </w:rPr>
        <w:t>(</w:t>
      </w:r>
      <w:proofErr w:type="gramStart"/>
      <w:r w:rsidRPr="00C60C2C">
        <w:rPr>
          <w:i/>
          <w:iCs/>
          <w:sz w:val="22"/>
          <w:szCs w:val="22"/>
        </w:rPr>
        <w:t xml:space="preserve">подпись)   </w:t>
      </w:r>
      <w:proofErr w:type="gramEnd"/>
      <w:r w:rsidRPr="00C60C2C">
        <w:rPr>
          <w:i/>
          <w:iCs/>
          <w:sz w:val="22"/>
          <w:szCs w:val="22"/>
        </w:rPr>
        <w:t xml:space="preserve">   </w:t>
      </w:r>
      <w:r w:rsidRPr="00E5419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</w:t>
      </w:r>
      <w:r w:rsidRPr="00E541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E54191">
        <w:rPr>
          <w:sz w:val="20"/>
          <w:szCs w:val="20"/>
        </w:rPr>
        <w:t>(</w:t>
      </w:r>
      <w:r>
        <w:rPr>
          <w:i/>
          <w:iCs/>
          <w:sz w:val="22"/>
          <w:szCs w:val="22"/>
        </w:rPr>
        <w:t>и</w:t>
      </w:r>
      <w:r w:rsidRPr="007F458A">
        <w:rPr>
          <w:i/>
          <w:iCs/>
          <w:sz w:val="22"/>
          <w:szCs w:val="22"/>
        </w:rPr>
        <w:t>нициалы, фамилия</w:t>
      </w:r>
      <w:r w:rsidRPr="00E54191">
        <w:rPr>
          <w:sz w:val="20"/>
          <w:szCs w:val="20"/>
        </w:rPr>
        <w:t>)</w:t>
      </w:r>
    </w:p>
    <w:p w14:paraId="31B1A838" w14:textId="77777777" w:rsidR="008F506F" w:rsidRDefault="009D09FE"/>
    <w:sectPr w:rsidR="008F506F" w:rsidSect="007674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FE"/>
    <w:rsid w:val="001B20D5"/>
    <w:rsid w:val="00542A61"/>
    <w:rsid w:val="00643CEF"/>
    <w:rsid w:val="007674D0"/>
    <w:rsid w:val="007E4456"/>
    <w:rsid w:val="009D09FE"/>
    <w:rsid w:val="00AC2DA0"/>
    <w:rsid w:val="00C874A2"/>
    <w:rsid w:val="00CC6890"/>
    <w:rsid w:val="00D4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A2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9FE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D09F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D09F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D09FE"/>
    <w:pPr>
      <w:ind w:hanging="567"/>
      <w:jc w:val="center"/>
    </w:pPr>
    <w:rPr>
      <w:rFonts w:eastAsia="Calibri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9D09FE"/>
    <w:rPr>
      <w:rFonts w:ascii="Times New Roman" w:eastAsia="Calibri" w:hAnsi="Times New Roman" w:cs="Times New Roman"/>
      <w:sz w:val="28"/>
      <w:szCs w:val="28"/>
      <w:lang w:val="ru-RU" w:eastAsia="ru-RU"/>
    </w:rPr>
  </w:style>
  <w:style w:type="table" w:styleId="TableGrid">
    <w:name w:val="Table Grid"/>
    <w:basedOn w:val="TableNormal"/>
    <w:rsid w:val="009D09FE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D09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5206</Characters>
  <Application>Microsoft Macintosh Word</Application>
  <DocSecurity>0</DocSecurity>
  <Lines>43</Lines>
  <Paragraphs>12</Paragraphs>
  <ScaleCrop>false</ScaleCrop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Kamarouski</dc:creator>
  <cp:keywords/>
  <dc:description/>
  <cp:lastModifiedBy>Andrei Kamarouski</cp:lastModifiedBy>
  <cp:revision>1</cp:revision>
  <dcterms:created xsi:type="dcterms:W3CDTF">2017-01-05T06:56:00Z</dcterms:created>
  <dcterms:modified xsi:type="dcterms:W3CDTF">2017-01-05T06:57:00Z</dcterms:modified>
</cp:coreProperties>
</file>